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0"/>
        <w:gridCol w:w="1851"/>
        <w:gridCol w:w="370"/>
        <w:gridCol w:w="1613"/>
        <w:gridCol w:w="2142"/>
        <w:gridCol w:w="1842"/>
        <w:gridCol w:w="6"/>
        <w:gridCol w:w="1830"/>
        <w:gridCol w:w="6"/>
        <w:gridCol w:w="1970"/>
        <w:gridCol w:w="1836"/>
        <w:gridCol w:w="6"/>
      </w:tblGrid>
      <w:tr w:rsidR="00CD1D9D" w:rsidRPr="00FB428F" w:rsidTr="00077315">
        <w:tc>
          <w:tcPr>
            <w:tcW w:w="1317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70338" w:rsidRPr="00FB428F" w:rsidRDefault="00970338" w:rsidP="00077315">
            <w:pPr>
              <w:spacing w:line="276" w:lineRule="auto"/>
              <w:ind w:right="-312"/>
            </w:pPr>
            <w:r w:rsidRPr="00FB428F">
              <w:t>УТВЕРЖДАЮ:</w:t>
            </w:r>
          </w:p>
          <w:p w:rsidR="00970338" w:rsidRPr="00FB428F" w:rsidRDefault="00970338" w:rsidP="00077315">
            <w:pPr>
              <w:spacing w:line="276" w:lineRule="auto"/>
              <w:ind w:right="-312"/>
            </w:pPr>
            <w:r w:rsidRPr="00FB428F">
              <w:t xml:space="preserve"> Проректор по учебной работе</w:t>
            </w:r>
          </w:p>
          <w:p w:rsidR="00970338" w:rsidRPr="00FB428F" w:rsidRDefault="00970338" w:rsidP="00077315">
            <w:pPr>
              <w:spacing w:line="276" w:lineRule="auto"/>
              <w:ind w:right="-312"/>
            </w:pPr>
            <w:r w:rsidRPr="00FB428F">
              <w:t xml:space="preserve"> _________________О.Г. </w:t>
            </w:r>
            <w:proofErr w:type="spellStart"/>
            <w:r w:rsidRPr="00FB428F">
              <w:t>Локтионова</w:t>
            </w:r>
            <w:proofErr w:type="spellEnd"/>
          </w:p>
          <w:p w:rsidR="00970338" w:rsidRPr="00FB428F" w:rsidRDefault="00970338" w:rsidP="00077315">
            <w:pPr>
              <w:spacing w:line="276" w:lineRule="auto"/>
              <w:ind w:right="-312"/>
            </w:pPr>
            <w:r w:rsidRPr="00FB428F">
              <w:t>«___» ______________ 202</w:t>
            </w:r>
            <w:r w:rsidR="002D0612" w:rsidRPr="00FB428F">
              <w:t>4</w:t>
            </w:r>
            <w:r w:rsidRPr="00FB428F">
              <w:t xml:space="preserve"> г.</w:t>
            </w:r>
          </w:p>
        </w:tc>
        <w:tc>
          <w:tcPr>
            <w:tcW w:w="3683" w:type="pct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70338" w:rsidRPr="00FB428F" w:rsidRDefault="003756F5" w:rsidP="00077315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РАСПИСАНИЕ</w:t>
            </w:r>
            <w:r w:rsidR="00970338" w:rsidRPr="00FB428F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70338" w:rsidRPr="00FB428F" w:rsidRDefault="00970338" w:rsidP="00077315">
            <w:pPr>
              <w:spacing w:line="276" w:lineRule="auto"/>
              <w:ind w:right="-108"/>
              <w:jc w:val="center"/>
            </w:pPr>
            <w:r w:rsidRPr="00FB428F">
              <w:t>студентов 1 курса факультета Строительства и архитектуры</w:t>
            </w:r>
          </w:p>
          <w:p w:rsidR="00970338" w:rsidRPr="00FB428F" w:rsidRDefault="00970338" w:rsidP="00077315">
            <w:pPr>
              <w:spacing w:line="276" w:lineRule="auto"/>
              <w:ind w:right="-108"/>
              <w:jc w:val="center"/>
            </w:pPr>
            <w:r w:rsidRPr="00FB428F">
              <w:t>на осенний семестр 202</w:t>
            </w:r>
            <w:r w:rsidR="002D0612" w:rsidRPr="00FB428F">
              <w:t>4</w:t>
            </w:r>
            <w:r w:rsidRPr="00FB428F">
              <w:t>-202</w:t>
            </w:r>
            <w:r w:rsidR="002D0612" w:rsidRPr="00FB428F">
              <w:t>5</w:t>
            </w:r>
            <w:r w:rsidRPr="00FB428F">
              <w:t xml:space="preserve"> учебного года</w:t>
            </w:r>
          </w:p>
        </w:tc>
      </w:tr>
      <w:tr w:rsidR="007310DA" w:rsidRPr="00FB428F" w:rsidTr="00AB5F2F">
        <w:tc>
          <w:tcPr>
            <w:tcW w:w="590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2B08" w:rsidRPr="00FB428F" w:rsidRDefault="002F2B08" w:rsidP="00077315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Группа</w:t>
            </w:r>
          </w:p>
        </w:tc>
        <w:tc>
          <w:tcPr>
            <w:tcW w:w="60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ПС-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ПС-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2б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ПС-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3б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СО-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КД-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1б</w:t>
            </w:r>
          </w:p>
        </w:tc>
        <w:tc>
          <w:tcPr>
            <w:tcW w:w="6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СУ-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FB428F">
              <w:rPr>
                <w:b/>
                <w:sz w:val="32"/>
                <w:szCs w:val="32"/>
              </w:rPr>
              <w:t>ТЕ-</w:t>
            </w:r>
            <w:r w:rsidR="002D0612" w:rsidRPr="00FB428F">
              <w:rPr>
                <w:b/>
                <w:sz w:val="32"/>
                <w:szCs w:val="32"/>
              </w:rPr>
              <w:t>4</w:t>
            </w:r>
            <w:r w:rsidRPr="00FB428F">
              <w:rPr>
                <w:b/>
                <w:sz w:val="32"/>
                <w:szCs w:val="32"/>
              </w:rPr>
              <w:t>1б</w:t>
            </w:r>
          </w:p>
        </w:tc>
      </w:tr>
      <w:tr w:rsidR="007310DA" w:rsidRPr="00FB428F" w:rsidTr="00AB5F2F">
        <w:trPr>
          <w:trHeight w:val="150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8" w:rsidRPr="00FB428F" w:rsidRDefault="002F2B08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 xml:space="preserve">день </w:t>
            </w:r>
            <w:proofErr w:type="spellStart"/>
            <w:r w:rsidRPr="00FB428F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2B08" w:rsidRPr="00FB428F" w:rsidRDefault="002F2B08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время</w:t>
            </w:r>
          </w:p>
        </w:tc>
        <w:tc>
          <w:tcPr>
            <w:tcW w:w="60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6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B08" w:rsidRPr="00FB428F" w:rsidRDefault="002F2B08" w:rsidP="00077315">
            <w:pPr>
              <w:rPr>
                <w:b/>
                <w:sz w:val="32"/>
                <w:szCs w:val="32"/>
              </w:rPr>
            </w:pPr>
          </w:p>
        </w:tc>
      </w:tr>
      <w:tr w:rsidR="001D5A68" w:rsidRPr="00FB428F" w:rsidTr="00AB5F2F">
        <w:trPr>
          <w:trHeight w:val="22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D5A68" w:rsidRPr="00FB428F" w:rsidRDefault="001D5A68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proofErr w:type="spellStart"/>
            <w:r w:rsidRPr="00FB428F">
              <w:rPr>
                <w:sz w:val="20"/>
                <w:szCs w:val="20"/>
              </w:rPr>
              <w:t>Понедель</w:t>
            </w:r>
            <w:proofErr w:type="spellEnd"/>
            <w:r w:rsidRPr="00FB428F">
              <w:rPr>
                <w:sz w:val="20"/>
                <w:szCs w:val="20"/>
              </w:rPr>
              <w:t>-ник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D5A68" w:rsidRPr="00FB428F" w:rsidRDefault="001D5A68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8.00</w:t>
            </w:r>
          </w:p>
        </w:tc>
        <w:tc>
          <w:tcPr>
            <w:tcW w:w="2561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Информационные технологии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ст. преп. Ефремов В.В. </w:t>
            </w:r>
            <w:r w:rsid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https://do.swsu.ru/enrol/index.php?id=12918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8" w:rsidRPr="003756F5" w:rsidRDefault="001D5A68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>Иностранный язык (</w:t>
            </w:r>
            <w:proofErr w:type="spellStart"/>
            <w:r w:rsidRPr="003756F5">
              <w:rPr>
                <w:sz w:val="18"/>
                <w:szCs w:val="18"/>
              </w:rPr>
              <w:t>лб</w:t>
            </w:r>
            <w:proofErr w:type="spellEnd"/>
            <w:r w:rsidRPr="003756F5">
              <w:rPr>
                <w:sz w:val="18"/>
                <w:szCs w:val="18"/>
              </w:rPr>
              <w:t>)</w:t>
            </w:r>
            <w:r w:rsidR="00FB6E2D">
              <w:rPr>
                <w:sz w:val="18"/>
                <w:szCs w:val="18"/>
              </w:rPr>
              <w:t xml:space="preserve"> доц. Левина Л.</w:t>
            </w:r>
            <w:r w:rsidR="003756F5" w:rsidRPr="003756F5">
              <w:rPr>
                <w:sz w:val="18"/>
                <w:szCs w:val="18"/>
              </w:rPr>
              <w:t xml:space="preserve">В. </w:t>
            </w:r>
            <w:r w:rsidRPr="003756F5">
              <w:rPr>
                <w:sz w:val="18"/>
                <w:szCs w:val="18"/>
              </w:rPr>
              <w:t xml:space="preserve"> Г-309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1D5A68" w:rsidRPr="00FB428F" w:rsidTr="00AB5F2F">
        <w:trPr>
          <w:trHeight w:val="22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1D5A68" w:rsidRPr="00FB428F" w:rsidRDefault="001D5A68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5A68" w:rsidRPr="00FB428F" w:rsidRDefault="001D5A68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FB6E2D">
            <w:pPr>
              <w:ind w:left="-131" w:right="-90"/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68" w:rsidRPr="00FB428F" w:rsidRDefault="001D5A68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3756F5" w:rsidRPr="00FB428F" w:rsidTr="00AB5F2F">
        <w:trPr>
          <w:trHeight w:val="18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56F5" w:rsidRPr="00FB428F" w:rsidRDefault="003756F5" w:rsidP="003756F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56F5" w:rsidRPr="00FB428F" w:rsidRDefault="003756F5" w:rsidP="003756F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9.40</w:t>
            </w:r>
          </w:p>
        </w:tc>
        <w:tc>
          <w:tcPr>
            <w:tcW w:w="2561" w:type="pct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ст. преп. Чайковская Л.В. </w:t>
            </w:r>
            <w:r>
              <w:t xml:space="preserve"> </w:t>
            </w:r>
            <w:r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https://do.swsu.ru/course/view.php?id=18434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3756F5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>Иностранный язык (</w:t>
            </w:r>
            <w:proofErr w:type="spellStart"/>
            <w:r w:rsidRPr="003756F5">
              <w:rPr>
                <w:sz w:val="18"/>
                <w:szCs w:val="18"/>
              </w:rPr>
              <w:t>лб</w:t>
            </w:r>
            <w:proofErr w:type="spellEnd"/>
            <w:r w:rsidRPr="003756F5">
              <w:rPr>
                <w:sz w:val="18"/>
                <w:szCs w:val="18"/>
              </w:rPr>
              <w:t xml:space="preserve">) доц. Левина Л. В.  </w:t>
            </w:r>
          </w:p>
          <w:p w:rsidR="003756F5" w:rsidRPr="003756F5" w:rsidRDefault="003756F5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>Г-309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специальность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 Колесников А.Г. </w:t>
            </w:r>
            <w:r>
              <w:t xml:space="preserve"> </w:t>
            </w:r>
            <w:r w:rsidRPr="003756F5">
              <w:rPr>
                <w:sz w:val="18"/>
                <w:szCs w:val="18"/>
              </w:rPr>
              <w:t xml:space="preserve">онлайн </w:t>
            </w:r>
            <w:r w:rsidRPr="00FB428F">
              <w:t xml:space="preserve"> </w:t>
            </w:r>
            <w:r w:rsidRPr="00FB428F">
              <w:rPr>
                <w:sz w:val="18"/>
                <w:szCs w:val="18"/>
              </w:rPr>
              <w:t>https://do.swsu.ru/course/view.php?id=18934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</w:p>
        </w:tc>
      </w:tr>
      <w:tr w:rsidR="004F1EB2" w:rsidRPr="00FB428F" w:rsidTr="00AB5F2F">
        <w:trPr>
          <w:gridAfter w:val="1"/>
          <w:wAfter w:w="2" w:type="pct"/>
          <w:trHeight w:val="173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1EB2" w:rsidRPr="00FB428F" w:rsidRDefault="004F1EB2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EB2" w:rsidRPr="00FB428F" w:rsidRDefault="004F1EB2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  доц.</w:t>
            </w:r>
            <w:proofErr w:type="gramEnd"/>
            <w:r w:rsidRPr="00FB428F">
              <w:rPr>
                <w:sz w:val="18"/>
                <w:szCs w:val="18"/>
              </w:rPr>
              <w:t xml:space="preserve"> Новикова Т.М.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https://do.swsu.ru/enrol/index.php?id=10696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tabs>
                <w:tab w:val="left" w:pos="1576"/>
              </w:tabs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4F1EB2" w:rsidRPr="00FB428F" w:rsidRDefault="009A3191" w:rsidP="00077315">
            <w:pPr>
              <w:tabs>
                <w:tab w:val="left" w:pos="1576"/>
              </w:tabs>
              <w:ind w:right="-105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ст. преп. </w:t>
            </w:r>
            <w:proofErr w:type="spellStart"/>
            <w:r w:rsidRPr="00FB428F">
              <w:rPr>
                <w:sz w:val="18"/>
                <w:szCs w:val="18"/>
              </w:rPr>
              <w:t>Сучилкин</w:t>
            </w:r>
            <w:proofErr w:type="spellEnd"/>
            <w:r w:rsidRPr="00FB428F">
              <w:rPr>
                <w:sz w:val="18"/>
                <w:szCs w:val="18"/>
              </w:rPr>
              <w:t xml:space="preserve"> В.В. </w:t>
            </w:r>
            <w:r w:rsidR="004F1EB2" w:rsidRPr="00FB428F">
              <w:rPr>
                <w:sz w:val="18"/>
                <w:szCs w:val="18"/>
              </w:rPr>
              <w:t>Г-9б</w:t>
            </w:r>
          </w:p>
        </w:tc>
        <w:tc>
          <w:tcPr>
            <w:tcW w:w="6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28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 доц. Новикова Т.М.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 xml:space="preserve"> </w:t>
            </w:r>
            <w:r w:rsidRPr="00FB428F">
              <w:t xml:space="preserve"> </w:t>
            </w:r>
            <w:r w:rsidRPr="00FB428F">
              <w:rPr>
                <w:sz w:val="18"/>
                <w:szCs w:val="18"/>
              </w:rPr>
              <w:t>https://do.swsu.ru/enrol/index.php?id=10696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ind w:left="-129" w:right="-107"/>
              <w:jc w:val="center"/>
              <w:rPr>
                <w:sz w:val="18"/>
                <w:szCs w:val="18"/>
              </w:rPr>
            </w:pPr>
          </w:p>
        </w:tc>
      </w:tr>
      <w:tr w:rsidR="004F1EB2" w:rsidRPr="00FB428F" w:rsidTr="00077315">
        <w:trPr>
          <w:gridAfter w:val="1"/>
          <w:wAfter w:w="2" w:type="pct"/>
          <w:trHeight w:val="25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1EB2" w:rsidRPr="00FB428F" w:rsidRDefault="004F1EB2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F1EB2" w:rsidRPr="00FB428F" w:rsidRDefault="004F1EB2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2561" w:type="pct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доц. Мельник Е.В.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https://do.swsu.ru/course/view.php?id=18893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ind w:left="-131" w:right="-105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доц. Плотникова А.В. </w:t>
            </w:r>
          </w:p>
          <w:p w:rsidR="004F1EB2" w:rsidRPr="00FB428F" w:rsidRDefault="004F1EB2" w:rsidP="00077315">
            <w:pPr>
              <w:ind w:left="-131" w:right="-105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Г-9б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доц. Мельник Е.В.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https://do.swsu.ru/course/view.php?id=18893</w:t>
            </w:r>
          </w:p>
        </w:tc>
      </w:tr>
      <w:tr w:rsidR="004F1EB2" w:rsidRPr="00FB428F" w:rsidTr="00077315">
        <w:trPr>
          <w:trHeight w:val="19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4F1EB2" w:rsidRPr="00FB428F" w:rsidRDefault="004F1EB2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1EB2" w:rsidRPr="00FB428F" w:rsidRDefault="004F1EB2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20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20"/>
              </w:rPr>
              <w:t>лк</w:t>
            </w:r>
            <w:proofErr w:type="spellEnd"/>
            <w:r w:rsidRPr="00FB428F">
              <w:rPr>
                <w:sz w:val="18"/>
                <w:szCs w:val="20"/>
              </w:rPr>
              <w:t xml:space="preserve">) ст. преп. </w:t>
            </w:r>
            <w:proofErr w:type="spellStart"/>
            <w:r w:rsidRPr="00FB428F">
              <w:rPr>
                <w:sz w:val="18"/>
                <w:szCs w:val="20"/>
              </w:rPr>
              <w:t>Кулишова</w:t>
            </w:r>
            <w:proofErr w:type="spellEnd"/>
            <w:r w:rsidRPr="00FB428F">
              <w:rPr>
                <w:sz w:val="18"/>
                <w:szCs w:val="20"/>
              </w:rPr>
              <w:t xml:space="preserve"> С.В.</w:t>
            </w:r>
            <w:r w:rsidR="003756F5">
              <w:rPr>
                <w:sz w:val="18"/>
                <w:szCs w:val="20"/>
              </w:rPr>
              <w:t xml:space="preserve"> </w:t>
            </w:r>
            <w:r w:rsidR="003756F5">
              <w:t xml:space="preserve"> </w:t>
            </w:r>
            <w:r w:rsidR="003756F5" w:rsidRPr="003756F5">
              <w:rPr>
                <w:sz w:val="18"/>
                <w:szCs w:val="20"/>
              </w:rPr>
              <w:t xml:space="preserve">онлайн </w:t>
            </w:r>
            <w:r w:rsidRPr="00FB428F">
              <w:rPr>
                <w:sz w:val="18"/>
                <w:szCs w:val="20"/>
              </w:rPr>
              <w:t xml:space="preserve"> https://do.swsu.ru/course/view.php?id=17598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FB6E2D">
            <w:pPr>
              <w:ind w:left="-131" w:right="-105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4F1EB2" w:rsidRPr="00FB428F" w:rsidRDefault="009A3191" w:rsidP="00FB6E2D">
            <w:pPr>
              <w:ind w:left="-131" w:right="-105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Плотникова А.В. Г-815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BC" w:rsidRPr="00FB428F" w:rsidRDefault="004F1EB2" w:rsidP="00077315">
            <w:pPr>
              <w:jc w:val="center"/>
              <w:rPr>
                <w:sz w:val="18"/>
                <w:szCs w:val="20"/>
              </w:rPr>
            </w:pPr>
            <w:r w:rsidRPr="00FB428F">
              <w:rPr>
                <w:sz w:val="18"/>
                <w:szCs w:val="20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20"/>
              </w:rPr>
              <w:t>лк</w:t>
            </w:r>
            <w:proofErr w:type="spellEnd"/>
            <w:r w:rsidRPr="00FB428F">
              <w:rPr>
                <w:sz w:val="18"/>
                <w:szCs w:val="20"/>
              </w:rPr>
              <w:t>)</w:t>
            </w:r>
          </w:p>
          <w:p w:rsidR="004F1EB2" w:rsidRPr="00FB428F" w:rsidRDefault="004F1EB2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20"/>
              </w:rPr>
              <w:t xml:space="preserve"> ст. преп. </w:t>
            </w:r>
            <w:proofErr w:type="spellStart"/>
            <w:r w:rsidRPr="00FB428F">
              <w:rPr>
                <w:sz w:val="18"/>
                <w:szCs w:val="20"/>
              </w:rPr>
              <w:t>Кулишова</w:t>
            </w:r>
            <w:proofErr w:type="spellEnd"/>
            <w:r w:rsidRPr="00FB428F">
              <w:rPr>
                <w:sz w:val="18"/>
                <w:szCs w:val="20"/>
              </w:rPr>
              <w:t xml:space="preserve"> С.В. </w:t>
            </w:r>
            <w:r w:rsidR="003756F5">
              <w:t xml:space="preserve"> </w:t>
            </w:r>
            <w:r w:rsidR="003756F5" w:rsidRPr="003756F5">
              <w:rPr>
                <w:sz w:val="18"/>
                <w:szCs w:val="20"/>
              </w:rPr>
              <w:t xml:space="preserve">онлайн </w:t>
            </w:r>
            <w:r w:rsidRPr="00FB428F">
              <w:rPr>
                <w:sz w:val="18"/>
                <w:szCs w:val="20"/>
              </w:rPr>
              <w:t>https://do.swsu.ru/course/view.php?id=17598</w:t>
            </w:r>
          </w:p>
        </w:tc>
      </w:tr>
      <w:tr w:rsidR="00006D42" w:rsidRPr="00FB428F" w:rsidTr="00AB5F2F">
        <w:trPr>
          <w:trHeight w:val="24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42" w:rsidRPr="00FB428F" w:rsidRDefault="00006D42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06D42" w:rsidRPr="00FB428F" w:rsidRDefault="00006D42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13.20</w:t>
            </w:r>
          </w:p>
        </w:tc>
        <w:tc>
          <w:tcPr>
            <w:tcW w:w="2561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 доц. Савенкова И.В. онлайн  https://do.swsu.ru/course/view.php?id=13097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D42" w:rsidRPr="00867438" w:rsidRDefault="00337516" w:rsidP="00077315">
            <w:pPr>
              <w:jc w:val="center"/>
              <w:rPr>
                <w:sz w:val="18"/>
                <w:szCs w:val="18"/>
              </w:rPr>
            </w:pPr>
            <w:r w:rsidRPr="00867438">
              <w:rPr>
                <w:sz w:val="18"/>
                <w:szCs w:val="18"/>
              </w:rPr>
              <w:t>Введение в специальность и планирование профессиональной карьеры (</w:t>
            </w:r>
            <w:proofErr w:type="spellStart"/>
            <w:proofErr w:type="gramStart"/>
            <w:r w:rsidRPr="00867438">
              <w:rPr>
                <w:sz w:val="18"/>
                <w:szCs w:val="18"/>
              </w:rPr>
              <w:t>пр</w:t>
            </w:r>
            <w:proofErr w:type="spellEnd"/>
            <w:r w:rsidRPr="00867438">
              <w:rPr>
                <w:sz w:val="18"/>
                <w:szCs w:val="18"/>
              </w:rPr>
              <w:t>)  преп.</w:t>
            </w:r>
            <w:proofErr w:type="gramEnd"/>
            <w:r w:rsidRPr="00867438">
              <w:rPr>
                <w:sz w:val="18"/>
                <w:szCs w:val="18"/>
              </w:rPr>
              <w:t xml:space="preserve"> Сазонова Е.С.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867438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006D42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proofErr w:type="gramStart"/>
            <w:r w:rsidRPr="00FB428F">
              <w:rPr>
                <w:sz w:val="18"/>
                <w:szCs w:val="18"/>
              </w:rPr>
              <w:t>Химия  (</w:t>
            </w:r>
            <w:proofErr w:type="spellStart"/>
            <w:proofErr w:type="gramEnd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006D42" w:rsidRPr="00FB428F" w:rsidRDefault="00006D42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Савенкова И.В. онлайн  https://do.swsu.ru/course/view.php?id=13097</w:t>
            </w:r>
          </w:p>
        </w:tc>
      </w:tr>
      <w:tr w:rsidR="00006D42" w:rsidRPr="00FB428F" w:rsidTr="00AB5F2F">
        <w:trPr>
          <w:trHeight w:val="215"/>
        </w:trPr>
        <w:tc>
          <w:tcPr>
            <w:tcW w:w="32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06D42" w:rsidRPr="00FB428F" w:rsidRDefault="00006D42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06D42" w:rsidRPr="00FB428F" w:rsidRDefault="00006D42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ind w:left="-9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006D42" w:rsidRPr="00FB428F" w:rsidRDefault="007B7DAB" w:rsidP="00077315">
            <w:pPr>
              <w:ind w:left="-9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Default="00AF260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 </w:t>
            </w:r>
          </w:p>
          <w:p w:rsidR="00006D42" w:rsidRPr="00FB428F" w:rsidRDefault="00AF260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Карпова Г.В. </w:t>
            </w:r>
            <w:r w:rsidR="003756F5">
              <w:t xml:space="preserve">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D42" w:rsidRPr="00FB428F" w:rsidRDefault="00006D42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9A3191" w:rsidRPr="00FB428F" w:rsidTr="00AB5F2F">
        <w:trPr>
          <w:trHeight w:val="180"/>
        </w:trPr>
        <w:tc>
          <w:tcPr>
            <w:tcW w:w="325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9A3191" w:rsidRPr="00FB428F" w:rsidRDefault="009A3191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Вторник</w:t>
            </w:r>
          </w:p>
        </w:tc>
        <w:tc>
          <w:tcPr>
            <w:tcW w:w="26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A3191" w:rsidRPr="00FB428F" w:rsidRDefault="009A3191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8.00</w:t>
            </w:r>
          </w:p>
        </w:tc>
        <w:tc>
          <w:tcPr>
            <w:tcW w:w="606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6F5" w:rsidRDefault="009A3191" w:rsidP="00077315">
            <w:pPr>
              <w:jc w:val="center"/>
              <w:rPr>
                <w:color w:val="000000"/>
                <w:sz w:val="18"/>
                <w:szCs w:val="18"/>
              </w:rPr>
            </w:pPr>
            <w:r w:rsidRPr="00FB428F">
              <w:rPr>
                <w:color w:val="000000"/>
                <w:sz w:val="18"/>
                <w:szCs w:val="18"/>
              </w:rPr>
              <w:t>Информационные технологии (</w:t>
            </w:r>
            <w:proofErr w:type="spellStart"/>
            <w:proofErr w:type="gramStart"/>
            <w:r w:rsidRPr="00FB428F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B428F">
              <w:rPr>
                <w:color w:val="000000"/>
                <w:sz w:val="18"/>
                <w:szCs w:val="18"/>
              </w:rPr>
              <w:t xml:space="preserve">) </w:t>
            </w:r>
            <w:r w:rsidRPr="00FB428F">
              <w:rPr>
                <w:sz w:val="18"/>
                <w:szCs w:val="18"/>
              </w:rPr>
              <w:t xml:space="preserve"> </w:t>
            </w:r>
            <w:r w:rsidRPr="00FB428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 w:rsidRPr="00FB428F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FB428F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B428F">
              <w:rPr>
                <w:color w:val="000000"/>
                <w:sz w:val="18"/>
                <w:szCs w:val="18"/>
              </w:rPr>
              <w:t xml:space="preserve"> Н.И.  </w:t>
            </w:r>
          </w:p>
          <w:p w:rsidR="009A3191" w:rsidRPr="00FB428F" w:rsidRDefault="009A3191" w:rsidP="00077315">
            <w:pPr>
              <w:jc w:val="center"/>
              <w:rPr>
                <w:color w:val="000000"/>
                <w:sz w:val="18"/>
                <w:szCs w:val="18"/>
              </w:rPr>
            </w:pPr>
            <w:r w:rsidRPr="00FB428F">
              <w:rPr>
                <w:color w:val="000000"/>
                <w:sz w:val="18"/>
                <w:szCs w:val="18"/>
              </w:rPr>
              <w:t>Г-210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преп. Лось К.И. </w:t>
            </w:r>
          </w:p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Г-607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9A3191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FB6E2D">
              <w:rPr>
                <w:sz w:val="18"/>
                <w:szCs w:val="18"/>
              </w:rPr>
              <w:t>доц. Егорова В.</w:t>
            </w:r>
            <w:r w:rsidR="003756F5" w:rsidRPr="003756F5">
              <w:rPr>
                <w:sz w:val="18"/>
                <w:szCs w:val="18"/>
              </w:rPr>
              <w:t xml:space="preserve">И., </w:t>
            </w:r>
          </w:p>
          <w:p w:rsidR="00FB6E2D" w:rsidRDefault="003756F5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 xml:space="preserve">доц. </w:t>
            </w:r>
            <w:proofErr w:type="spellStart"/>
            <w:r w:rsidRPr="003756F5">
              <w:rPr>
                <w:sz w:val="18"/>
                <w:szCs w:val="18"/>
              </w:rPr>
              <w:t>Таныгина</w:t>
            </w:r>
            <w:proofErr w:type="spellEnd"/>
            <w:r w:rsidRPr="003756F5">
              <w:rPr>
                <w:sz w:val="18"/>
                <w:szCs w:val="18"/>
              </w:rPr>
              <w:t xml:space="preserve"> Е. А</w:t>
            </w:r>
            <w:r>
              <w:rPr>
                <w:sz w:val="18"/>
                <w:szCs w:val="18"/>
              </w:rPr>
              <w:t>.</w:t>
            </w:r>
          </w:p>
          <w:p w:rsidR="009A3191" w:rsidRPr="00FB428F" w:rsidRDefault="003756F5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A3191" w:rsidRPr="00FB428F">
              <w:rPr>
                <w:sz w:val="18"/>
                <w:szCs w:val="18"/>
              </w:rPr>
              <w:t>Г-307</w:t>
            </w:r>
            <w:r>
              <w:rPr>
                <w:sz w:val="18"/>
                <w:szCs w:val="18"/>
              </w:rPr>
              <w:t>, 309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9A3191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</w:t>
            </w:r>
            <w:r w:rsidR="003756F5" w:rsidRPr="003756F5">
              <w:rPr>
                <w:sz w:val="18"/>
                <w:szCs w:val="18"/>
              </w:rPr>
              <w:t>доц. Анненкова А. В.</w:t>
            </w:r>
            <w:r w:rsidR="003756F5">
              <w:rPr>
                <w:sz w:val="18"/>
                <w:szCs w:val="18"/>
              </w:rPr>
              <w:t xml:space="preserve"> </w:t>
            </w:r>
            <w:r w:rsidRPr="00FB428F">
              <w:rPr>
                <w:sz w:val="18"/>
                <w:szCs w:val="18"/>
              </w:rPr>
              <w:t>Г-306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ind w:left="-129"/>
              <w:jc w:val="center"/>
              <w:rPr>
                <w:sz w:val="18"/>
                <w:szCs w:val="18"/>
              </w:rPr>
            </w:pPr>
          </w:p>
        </w:tc>
      </w:tr>
      <w:tr w:rsidR="009A3191" w:rsidRPr="00FB428F" w:rsidTr="00AB5F2F">
        <w:trPr>
          <w:trHeight w:val="270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9A3191" w:rsidRPr="00FB428F" w:rsidRDefault="009A3191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3191" w:rsidRPr="00FB428F" w:rsidRDefault="009A3191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0D" w:rsidRPr="00FB428F" w:rsidRDefault="000E5F0D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9A3191" w:rsidRPr="00FB428F" w:rsidRDefault="000E5F0D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преп. Жукова В.С. </w:t>
            </w:r>
            <w:r w:rsidR="003756F5">
              <w:rPr>
                <w:sz w:val="18"/>
                <w:szCs w:val="18"/>
              </w:rPr>
              <w:t xml:space="preserve">онлайн </w:t>
            </w:r>
            <w:r w:rsidR="00F2385C" w:rsidRPr="00FB428F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FB6E2D">
            <w:pPr>
              <w:ind w:left="-12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ind w:left="-129"/>
              <w:jc w:val="center"/>
              <w:rPr>
                <w:sz w:val="18"/>
                <w:szCs w:val="18"/>
              </w:rPr>
            </w:pPr>
          </w:p>
        </w:tc>
      </w:tr>
      <w:tr w:rsidR="003756F5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3756F5" w:rsidRPr="00FB428F" w:rsidRDefault="003756F5" w:rsidP="003756F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56F5" w:rsidRPr="00FB428F" w:rsidRDefault="003756F5" w:rsidP="003756F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9.40</w:t>
            </w:r>
          </w:p>
        </w:tc>
        <w:tc>
          <w:tcPr>
            <w:tcW w:w="60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ind w:left="-6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FB428F">
              <w:rPr>
                <w:sz w:val="18"/>
                <w:szCs w:val="18"/>
              </w:rPr>
              <w:t>Кулишова</w:t>
            </w:r>
            <w:proofErr w:type="spellEnd"/>
            <w:r w:rsidRPr="00FB428F">
              <w:rPr>
                <w:sz w:val="18"/>
                <w:szCs w:val="18"/>
              </w:rPr>
              <w:t xml:space="preserve"> С.В. Г-801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 доц. Плотникова А.В. Г-9б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ind w:left="-140" w:right="-95" w:firstLine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Информационные технологии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r w:rsidRPr="00FB428F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FB428F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B428F">
              <w:rPr>
                <w:color w:val="000000"/>
                <w:sz w:val="18"/>
                <w:szCs w:val="18"/>
              </w:rPr>
              <w:t xml:space="preserve"> Н.И.  </w:t>
            </w:r>
            <w:r w:rsidRPr="00FB428F">
              <w:rPr>
                <w:sz w:val="18"/>
                <w:szCs w:val="18"/>
              </w:rPr>
              <w:t>Г-201а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3756F5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Pr="003756F5">
              <w:rPr>
                <w:sz w:val="18"/>
                <w:szCs w:val="18"/>
              </w:rPr>
              <w:t xml:space="preserve">доц. </w:t>
            </w:r>
            <w:r>
              <w:rPr>
                <w:sz w:val="18"/>
                <w:szCs w:val="18"/>
              </w:rPr>
              <w:t xml:space="preserve">Егорова В. И., </w:t>
            </w:r>
          </w:p>
          <w:p w:rsidR="00FB6E2D" w:rsidRDefault="003756F5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proofErr w:type="spellStart"/>
            <w:r>
              <w:rPr>
                <w:sz w:val="18"/>
                <w:szCs w:val="18"/>
              </w:rPr>
              <w:t>Таныгина</w:t>
            </w:r>
            <w:proofErr w:type="spellEnd"/>
            <w:r>
              <w:rPr>
                <w:sz w:val="18"/>
                <w:szCs w:val="18"/>
              </w:rPr>
              <w:t xml:space="preserve"> Е.</w:t>
            </w:r>
            <w:r w:rsidRPr="003756F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. </w:t>
            </w:r>
          </w:p>
          <w:p w:rsidR="003756F5" w:rsidRPr="00FB428F" w:rsidRDefault="003756F5" w:rsidP="00FB6E2D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Г-307</w:t>
            </w:r>
            <w:r>
              <w:rPr>
                <w:sz w:val="18"/>
                <w:szCs w:val="18"/>
              </w:rPr>
              <w:t>, 309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3756F5" w:rsidP="003756F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3756F5" w:rsidRPr="00FB428F" w:rsidRDefault="003756F5" w:rsidP="003756F5">
            <w:pPr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>доц. Анненкова А. В.</w:t>
            </w:r>
            <w:r>
              <w:rPr>
                <w:sz w:val="18"/>
                <w:szCs w:val="18"/>
              </w:rPr>
              <w:t xml:space="preserve"> </w:t>
            </w:r>
            <w:r w:rsidRPr="00FB428F">
              <w:rPr>
                <w:sz w:val="18"/>
                <w:szCs w:val="18"/>
              </w:rPr>
              <w:t>Г-306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6F5" w:rsidRDefault="003756F5" w:rsidP="003756F5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3756F5" w:rsidRPr="00FB428F" w:rsidRDefault="003756F5" w:rsidP="003756F5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проф. Игнатенко Н.М.</w:t>
            </w:r>
          </w:p>
          <w:p w:rsidR="003756F5" w:rsidRPr="00FB428F" w:rsidRDefault="003756F5" w:rsidP="003756F5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Г-717</w:t>
            </w:r>
          </w:p>
        </w:tc>
      </w:tr>
      <w:tr w:rsidR="00E5038E" w:rsidRPr="00FB428F" w:rsidTr="00B751DC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E5038E" w:rsidRPr="00FB428F" w:rsidRDefault="00E5038E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038E" w:rsidRPr="00FB428F" w:rsidRDefault="00E5038E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E5038E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E5038E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 доц. Карпова Г.В. </w:t>
            </w:r>
            <w:r w:rsidR="003756F5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605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E5038E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E5038E" w:rsidRPr="00FB428F" w:rsidRDefault="00E5038E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Лось К.И.</w:t>
            </w:r>
          </w:p>
          <w:p w:rsidR="00E5038E" w:rsidRPr="00FB428F" w:rsidRDefault="005D3D97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Г-9б</w:t>
            </w:r>
          </w:p>
        </w:tc>
        <w:tc>
          <w:tcPr>
            <w:tcW w:w="601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E5038E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E2D" w:rsidRDefault="00E5038E" w:rsidP="00077315">
            <w:pPr>
              <w:jc w:val="center"/>
              <w:rPr>
                <w:sz w:val="18"/>
                <w:szCs w:val="18"/>
              </w:rPr>
            </w:pPr>
            <w:r w:rsidRPr="00B751DC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proofErr w:type="gramStart"/>
            <w:r w:rsidRPr="00B751DC">
              <w:rPr>
                <w:sz w:val="18"/>
                <w:szCs w:val="18"/>
              </w:rPr>
              <w:t>пр</w:t>
            </w:r>
            <w:proofErr w:type="spellEnd"/>
            <w:r w:rsidRPr="00B751DC">
              <w:rPr>
                <w:sz w:val="18"/>
                <w:szCs w:val="18"/>
              </w:rPr>
              <w:t xml:space="preserve">) </w:t>
            </w:r>
            <w:r w:rsidR="00FB6E2D" w:rsidRPr="00B751DC">
              <w:rPr>
                <w:sz w:val="18"/>
                <w:szCs w:val="18"/>
              </w:rPr>
              <w:t xml:space="preserve"> Г</w:t>
            </w:r>
            <w:proofErr w:type="gramEnd"/>
            <w:r w:rsidR="00FB6E2D" w:rsidRPr="00B751DC">
              <w:rPr>
                <w:sz w:val="18"/>
                <w:szCs w:val="18"/>
              </w:rPr>
              <w:t>-812а</w:t>
            </w:r>
          </w:p>
          <w:p w:rsidR="00E5038E" w:rsidRPr="00B751DC" w:rsidRDefault="00E5038E" w:rsidP="00FB6E2D">
            <w:pPr>
              <w:jc w:val="center"/>
              <w:rPr>
                <w:sz w:val="18"/>
                <w:szCs w:val="18"/>
              </w:rPr>
            </w:pPr>
            <w:r w:rsidRPr="00B751DC">
              <w:rPr>
                <w:sz w:val="18"/>
                <w:szCs w:val="18"/>
              </w:rPr>
              <w:t>доц. Плотникова А.В</w:t>
            </w:r>
            <w:r w:rsidR="00337516" w:rsidRPr="00B751D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6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8E" w:rsidRPr="00FB428F" w:rsidRDefault="00E5038E" w:rsidP="00077315">
            <w:pPr>
              <w:ind w:left="-129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277028" w:rsidRPr="00FB428F">
              <w:rPr>
                <w:sz w:val="18"/>
                <w:szCs w:val="18"/>
              </w:rPr>
              <w:t xml:space="preserve"> Г</w:t>
            </w:r>
            <w:proofErr w:type="gramEnd"/>
            <w:r w:rsidR="00277028" w:rsidRPr="00FB428F">
              <w:rPr>
                <w:sz w:val="18"/>
                <w:szCs w:val="18"/>
              </w:rPr>
              <w:t>-702</w:t>
            </w:r>
          </w:p>
          <w:p w:rsidR="00E5038E" w:rsidRPr="00FB428F" w:rsidRDefault="00E5038E" w:rsidP="00077315">
            <w:pPr>
              <w:ind w:left="-129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преп. Гладких А.А.</w:t>
            </w:r>
          </w:p>
        </w:tc>
      </w:tr>
      <w:tr w:rsidR="009A3191" w:rsidRPr="00FB428F" w:rsidTr="00AB5F2F">
        <w:trPr>
          <w:trHeight w:val="70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9A3191" w:rsidRPr="00FB428F" w:rsidRDefault="009A3191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A3191" w:rsidRPr="00FB428F" w:rsidRDefault="009A3191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60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Информационные технологии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Pr="00FB428F">
              <w:rPr>
                <w:color w:val="000000"/>
                <w:sz w:val="18"/>
                <w:szCs w:val="18"/>
              </w:rPr>
              <w:t xml:space="preserve"> преп.</w:t>
            </w:r>
            <w:proofErr w:type="gramEnd"/>
            <w:r w:rsidRPr="00FB42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428F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B428F">
              <w:rPr>
                <w:color w:val="000000"/>
                <w:sz w:val="18"/>
                <w:szCs w:val="18"/>
              </w:rPr>
              <w:t xml:space="preserve"> Н.И.  </w:t>
            </w:r>
            <w:r w:rsidRPr="00FB428F">
              <w:rPr>
                <w:sz w:val="18"/>
                <w:szCs w:val="18"/>
              </w:rPr>
              <w:t>Г-210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ind w:left="-111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FB428F" w:rsidRDefault="009A3191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191" w:rsidRPr="003756F5" w:rsidRDefault="009A3191" w:rsidP="00FB6E2D">
            <w:pPr>
              <w:spacing w:line="216" w:lineRule="auto"/>
              <w:ind w:left="-130" w:right="-108"/>
              <w:jc w:val="center"/>
              <w:rPr>
                <w:sz w:val="18"/>
                <w:szCs w:val="18"/>
              </w:rPr>
            </w:pPr>
            <w:r w:rsidRPr="003756F5">
              <w:rPr>
                <w:sz w:val="18"/>
                <w:szCs w:val="18"/>
              </w:rPr>
              <w:t>Информатика (</w:t>
            </w:r>
            <w:proofErr w:type="spellStart"/>
            <w:r w:rsidRPr="003756F5">
              <w:rPr>
                <w:sz w:val="18"/>
                <w:szCs w:val="18"/>
              </w:rPr>
              <w:t>лк</w:t>
            </w:r>
            <w:proofErr w:type="spellEnd"/>
            <w:r w:rsidRPr="003756F5">
              <w:rPr>
                <w:sz w:val="18"/>
                <w:szCs w:val="18"/>
              </w:rPr>
              <w:t xml:space="preserve">) ст. преп. Титова А.В. </w:t>
            </w:r>
            <w:r w:rsidR="003756F5" w:rsidRPr="003756F5">
              <w:rPr>
                <w:sz w:val="18"/>
                <w:szCs w:val="18"/>
              </w:rPr>
              <w:t xml:space="preserve">онлайн </w:t>
            </w:r>
            <w:r w:rsidRPr="003756F5">
              <w:rPr>
                <w:sz w:val="18"/>
                <w:szCs w:val="18"/>
              </w:rPr>
              <w:t>https://do.swsu.ru/enrol/index.php?id=18991</w:t>
            </w:r>
          </w:p>
        </w:tc>
      </w:tr>
      <w:tr w:rsidR="00AB5F2F" w:rsidRPr="00FB428F" w:rsidTr="003756F5">
        <w:trPr>
          <w:trHeight w:val="416"/>
        </w:trPr>
        <w:tc>
          <w:tcPr>
            <w:tcW w:w="325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AB5F2F" w:rsidRPr="00FB428F" w:rsidRDefault="00AB5F2F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5F2F" w:rsidRPr="00FB428F" w:rsidRDefault="00AB5F2F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5F2F" w:rsidRPr="00FB428F" w:rsidRDefault="00AB5F2F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Default="00AB5F2F" w:rsidP="00FB6E2D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3756F5" w:rsidRDefault="00AB5F2F" w:rsidP="00FB6E2D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проф. Игнатенко Н.М. </w:t>
            </w:r>
          </w:p>
          <w:p w:rsidR="00AB5F2F" w:rsidRPr="00FB428F" w:rsidRDefault="00AB5F2F" w:rsidP="00FB6E2D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Г-824</w:t>
            </w:r>
          </w:p>
        </w:tc>
      </w:tr>
      <w:tr w:rsidR="00615A83" w:rsidRPr="00FB428F" w:rsidTr="00AB5F2F">
        <w:trPr>
          <w:trHeight w:val="95"/>
        </w:trPr>
        <w:tc>
          <w:tcPr>
            <w:tcW w:w="325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15A83" w:rsidRPr="00FB428F" w:rsidRDefault="00615A83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Среда</w:t>
            </w:r>
          </w:p>
        </w:tc>
        <w:tc>
          <w:tcPr>
            <w:tcW w:w="265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15A83" w:rsidRPr="00FB428F" w:rsidRDefault="00615A83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8.00</w:t>
            </w:r>
          </w:p>
        </w:tc>
        <w:tc>
          <w:tcPr>
            <w:tcW w:w="1956" w:type="pct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5A83" w:rsidRDefault="00615A83" w:rsidP="00682933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Pr="00682933">
              <w:rPr>
                <w:sz w:val="18"/>
                <w:szCs w:val="18"/>
              </w:rPr>
              <w:t xml:space="preserve">доц. Андреева В. Ю., доц. Андреева О. А., </w:t>
            </w:r>
          </w:p>
          <w:p w:rsidR="00615A83" w:rsidRPr="00FB428F" w:rsidRDefault="00615A83" w:rsidP="00682933">
            <w:pPr>
              <w:jc w:val="center"/>
              <w:rPr>
                <w:sz w:val="18"/>
                <w:szCs w:val="18"/>
              </w:rPr>
            </w:pPr>
            <w:r w:rsidRPr="00682933">
              <w:rPr>
                <w:sz w:val="18"/>
                <w:szCs w:val="18"/>
              </w:rPr>
              <w:t>доц. Королева Н. М., доц.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82933">
              <w:rPr>
                <w:sz w:val="18"/>
                <w:szCs w:val="18"/>
              </w:rPr>
              <w:t>Махова</w:t>
            </w:r>
            <w:proofErr w:type="spellEnd"/>
            <w:r w:rsidRPr="00682933">
              <w:rPr>
                <w:sz w:val="18"/>
                <w:szCs w:val="18"/>
              </w:rPr>
              <w:t xml:space="preserve"> В. В.</w:t>
            </w:r>
            <w:r>
              <w:rPr>
                <w:sz w:val="18"/>
                <w:szCs w:val="18"/>
              </w:rPr>
              <w:t xml:space="preserve"> Г-306, 309, 311, 307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ind w:left="-111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FB6E2D">
            <w:pPr>
              <w:ind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Математика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615A83" w:rsidRPr="00FB428F" w:rsidRDefault="00615A83" w:rsidP="00FB6E2D">
            <w:pPr>
              <w:ind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ст. преп. </w:t>
            </w:r>
            <w:proofErr w:type="spellStart"/>
            <w:r w:rsidRPr="00FB428F">
              <w:rPr>
                <w:sz w:val="18"/>
                <w:szCs w:val="18"/>
              </w:rPr>
              <w:t>Сучилкин</w:t>
            </w:r>
            <w:proofErr w:type="spellEnd"/>
            <w:r w:rsidRPr="00FB428F">
              <w:rPr>
                <w:sz w:val="18"/>
                <w:szCs w:val="18"/>
              </w:rPr>
              <w:t xml:space="preserve"> В.В. </w:t>
            </w:r>
            <w:r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https://do.swsu.ru/course/view.php?id=17598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615A83" w:rsidRPr="00FB428F" w:rsidTr="00AB5F2F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15A83" w:rsidRPr="00FB428F" w:rsidRDefault="00615A83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5A83" w:rsidRPr="00FB428F" w:rsidRDefault="00615A83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pct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ind w:left="-111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615A83" w:rsidRPr="00FB428F" w:rsidRDefault="00615A83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ст. преп. </w:t>
            </w:r>
            <w:proofErr w:type="spellStart"/>
            <w:r w:rsidRPr="00FB428F">
              <w:rPr>
                <w:sz w:val="18"/>
                <w:szCs w:val="18"/>
              </w:rPr>
              <w:t>Сучилкин</w:t>
            </w:r>
            <w:proofErr w:type="spellEnd"/>
            <w:r w:rsidRPr="00FB428F">
              <w:rPr>
                <w:sz w:val="18"/>
                <w:szCs w:val="18"/>
              </w:rPr>
              <w:t xml:space="preserve"> В.В. Г-801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615A83" w:rsidRDefault="00615A83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Г-824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 преп. Бородина В.Г.,</w:t>
            </w:r>
          </w:p>
          <w:p w:rsidR="00615A83" w:rsidRPr="00FB428F" w:rsidRDefault="00615A83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асс. Мамонтов В.А.  Г-811, 817</w:t>
            </w:r>
          </w:p>
        </w:tc>
      </w:tr>
      <w:tr w:rsidR="00240899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9.40</w:t>
            </w:r>
          </w:p>
        </w:tc>
        <w:tc>
          <w:tcPr>
            <w:tcW w:w="1956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33" w:rsidRPr="00682933" w:rsidRDefault="00682933" w:rsidP="00682933">
            <w:pPr>
              <w:jc w:val="center"/>
              <w:rPr>
                <w:sz w:val="18"/>
                <w:szCs w:val="18"/>
              </w:rPr>
            </w:pPr>
            <w:r w:rsidRPr="00682933">
              <w:rPr>
                <w:sz w:val="18"/>
                <w:szCs w:val="18"/>
              </w:rPr>
              <w:t>Иностранный язык (</w:t>
            </w:r>
            <w:proofErr w:type="spellStart"/>
            <w:r w:rsidRPr="00682933">
              <w:rPr>
                <w:sz w:val="18"/>
                <w:szCs w:val="18"/>
              </w:rPr>
              <w:t>лб</w:t>
            </w:r>
            <w:proofErr w:type="spellEnd"/>
            <w:r w:rsidRPr="00682933">
              <w:rPr>
                <w:sz w:val="18"/>
                <w:szCs w:val="18"/>
              </w:rPr>
              <w:t xml:space="preserve">) доц. Андреева В. Ю., доц. Андреева О. А., </w:t>
            </w:r>
          </w:p>
          <w:p w:rsidR="00240899" w:rsidRPr="00FB428F" w:rsidRDefault="00682933" w:rsidP="00682933">
            <w:pPr>
              <w:jc w:val="center"/>
              <w:rPr>
                <w:sz w:val="18"/>
                <w:szCs w:val="18"/>
              </w:rPr>
            </w:pPr>
            <w:r w:rsidRPr="00682933">
              <w:rPr>
                <w:sz w:val="18"/>
                <w:szCs w:val="18"/>
              </w:rPr>
              <w:t xml:space="preserve">доц. Королева Н. М., доц. </w:t>
            </w:r>
            <w:proofErr w:type="spellStart"/>
            <w:r w:rsidRPr="00682933">
              <w:rPr>
                <w:sz w:val="18"/>
                <w:szCs w:val="18"/>
              </w:rPr>
              <w:t>Махова</w:t>
            </w:r>
            <w:proofErr w:type="spellEnd"/>
            <w:r w:rsidRPr="00682933">
              <w:rPr>
                <w:sz w:val="18"/>
                <w:szCs w:val="18"/>
              </w:rPr>
              <w:t xml:space="preserve"> В. В. Г-306, 309, 311, 307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FB6E2D">
            <w:pPr>
              <w:ind w:left="-111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FB428F">
              <w:rPr>
                <w:sz w:val="18"/>
                <w:szCs w:val="18"/>
              </w:rPr>
              <w:t>Кулишова</w:t>
            </w:r>
            <w:proofErr w:type="spellEnd"/>
            <w:r w:rsidRPr="00FB428F">
              <w:rPr>
                <w:sz w:val="18"/>
                <w:szCs w:val="18"/>
              </w:rPr>
              <w:t xml:space="preserve"> С.В. Г-801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Г-717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240899" w:rsidRPr="00FB428F" w:rsidTr="00FB6E2D">
        <w:trPr>
          <w:trHeight w:val="7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 </w:t>
            </w:r>
          </w:p>
          <w:p w:rsidR="00240899" w:rsidRPr="00FB428F" w:rsidRDefault="005C2FB2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Попова Г.В. </w:t>
            </w:r>
            <w:r w:rsidR="00240899" w:rsidRPr="00FB428F">
              <w:rPr>
                <w:sz w:val="18"/>
                <w:szCs w:val="18"/>
              </w:rPr>
              <w:t xml:space="preserve"> Г-119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 Новикова Т.М.</w:t>
            </w:r>
          </w:p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Г-607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преп. Лось К.И. </w:t>
            </w:r>
          </w:p>
          <w:p w:rsidR="00240899" w:rsidRPr="00FB428F" w:rsidRDefault="00BD2331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Г-824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FB6E2D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FB6E2D" w:rsidRPr="00FB428F">
              <w:rPr>
                <w:sz w:val="18"/>
                <w:szCs w:val="18"/>
              </w:rPr>
              <w:t xml:space="preserve"> Г</w:t>
            </w:r>
            <w:proofErr w:type="gramEnd"/>
            <w:r w:rsidR="00FB6E2D" w:rsidRPr="00FB428F">
              <w:rPr>
                <w:sz w:val="18"/>
                <w:szCs w:val="18"/>
              </w:rPr>
              <w:t>-9б</w:t>
            </w:r>
          </w:p>
          <w:p w:rsidR="00240899" w:rsidRPr="00FB428F" w:rsidRDefault="00240899" w:rsidP="00FB6E2D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Плотникова А.В. 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FB6E2D">
            <w:pPr>
              <w:ind w:left="-106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FB6E2D" w:rsidRPr="00FB428F">
              <w:rPr>
                <w:sz w:val="18"/>
                <w:szCs w:val="18"/>
              </w:rPr>
              <w:t xml:space="preserve"> Г</w:t>
            </w:r>
            <w:proofErr w:type="gramEnd"/>
            <w:r w:rsidR="00FB6E2D" w:rsidRPr="00FB428F">
              <w:rPr>
                <w:sz w:val="18"/>
                <w:szCs w:val="18"/>
              </w:rPr>
              <w:t>-801</w:t>
            </w:r>
          </w:p>
          <w:p w:rsidR="00240899" w:rsidRPr="00FB428F" w:rsidRDefault="00FB6E2D" w:rsidP="00FB6E2D">
            <w:pPr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</w:t>
            </w:r>
            <w:proofErr w:type="spellStart"/>
            <w:r>
              <w:rPr>
                <w:sz w:val="18"/>
                <w:szCs w:val="18"/>
              </w:rPr>
              <w:t>преп.</w:t>
            </w:r>
            <w:r w:rsidR="00240899" w:rsidRPr="00FB428F">
              <w:rPr>
                <w:sz w:val="18"/>
                <w:szCs w:val="18"/>
              </w:rPr>
              <w:t>Кулишова</w:t>
            </w:r>
            <w:proofErr w:type="spellEnd"/>
            <w:r w:rsidR="00240899" w:rsidRPr="00FB428F">
              <w:rPr>
                <w:sz w:val="18"/>
                <w:szCs w:val="18"/>
              </w:rPr>
              <w:t xml:space="preserve"> С.В. </w:t>
            </w:r>
          </w:p>
        </w:tc>
      </w:tr>
      <w:tr w:rsidR="00240899" w:rsidRPr="00FB428F" w:rsidTr="00AB5F2F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60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B53B1E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B53B1E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Г-</w:t>
            </w:r>
            <w:r w:rsidR="001D094C">
              <w:rPr>
                <w:sz w:val="18"/>
                <w:szCs w:val="18"/>
              </w:rPr>
              <w:t>7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240899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 Новикова Т.М.</w:t>
            </w:r>
          </w:p>
          <w:p w:rsidR="00240899" w:rsidRPr="00FB428F" w:rsidRDefault="00240899" w:rsidP="00077315">
            <w:pPr>
              <w:ind w:left="-111" w:right="-102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Г-607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Г-7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FB6E2D">
              <w:rPr>
                <w:sz w:val="18"/>
                <w:szCs w:val="18"/>
              </w:rPr>
              <w:t xml:space="preserve">преп. </w:t>
            </w:r>
            <w:proofErr w:type="spellStart"/>
            <w:r w:rsidR="00FB6E2D">
              <w:rPr>
                <w:sz w:val="18"/>
                <w:szCs w:val="18"/>
              </w:rPr>
              <w:t>Синяева</w:t>
            </w:r>
            <w:proofErr w:type="spellEnd"/>
            <w:r w:rsidR="00FB6E2D">
              <w:rPr>
                <w:sz w:val="18"/>
                <w:szCs w:val="18"/>
              </w:rPr>
              <w:t xml:space="preserve"> С.И. </w:t>
            </w:r>
            <w:r w:rsidRPr="00FB428F">
              <w:rPr>
                <w:sz w:val="18"/>
                <w:szCs w:val="18"/>
              </w:rPr>
              <w:t>Г-309</w:t>
            </w:r>
          </w:p>
        </w:tc>
      </w:tr>
      <w:tr w:rsidR="00240899" w:rsidRPr="00FB428F" w:rsidTr="00AB5F2F">
        <w:trPr>
          <w:trHeight w:val="27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13.20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FB6E2D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FB6E2D" w:rsidRPr="00FB428F">
              <w:rPr>
                <w:sz w:val="18"/>
                <w:szCs w:val="18"/>
              </w:rPr>
              <w:t xml:space="preserve"> Г</w:t>
            </w:r>
            <w:proofErr w:type="gramEnd"/>
            <w:r w:rsidR="00FB6E2D" w:rsidRPr="00FB428F">
              <w:rPr>
                <w:sz w:val="18"/>
                <w:szCs w:val="18"/>
              </w:rPr>
              <w:t>-616</w:t>
            </w:r>
          </w:p>
          <w:p w:rsidR="00240899" w:rsidRPr="00FB428F" w:rsidRDefault="00240899" w:rsidP="00FB6E2D">
            <w:pPr>
              <w:ind w:left="-129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Плотникова А.В. </w:t>
            </w:r>
          </w:p>
        </w:tc>
        <w:tc>
          <w:tcPr>
            <w:tcW w:w="603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240899" w:rsidRPr="00FB428F" w:rsidTr="00AB5F2F">
        <w:trPr>
          <w:trHeight w:val="174"/>
        </w:trPr>
        <w:tc>
          <w:tcPr>
            <w:tcW w:w="32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  преп.</w:t>
            </w:r>
            <w:proofErr w:type="gramEnd"/>
            <w:r w:rsidRPr="00FB428F">
              <w:rPr>
                <w:sz w:val="18"/>
                <w:szCs w:val="18"/>
              </w:rPr>
              <w:t xml:space="preserve"> Лось К.И. 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Г-607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Default="00240899" w:rsidP="00FB6E2D">
            <w:pPr>
              <w:spacing w:line="192" w:lineRule="auto"/>
              <w:ind w:left="-114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  <w:r w:rsidR="00FB6E2D" w:rsidRPr="00FB428F">
              <w:rPr>
                <w:sz w:val="18"/>
                <w:szCs w:val="18"/>
              </w:rPr>
              <w:t xml:space="preserve"> Г-1б</w:t>
            </w:r>
          </w:p>
          <w:p w:rsidR="00240899" w:rsidRPr="00FB428F" w:rsidRDefault="00FB6E2D" w:rsidP="00FB6E2D">
            <w:pPr>
              <w:spacing w:line="192" w:lineRule="auto"/>
              <w:ind w:left="-11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доц.Плотникова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240899" w:rsidRPr="00FB428F">
              <w:rPr>
                <w:sz w:val="18"/>
                <w:szCs w:val="18"/>
              </w:rPr>
              <w:t xml:space="preserve">А.В. </w:t>
            </w:r>
          </w:p>
        </w:tc>
      </w:tr>
      <w:tr w:rsidR="00240899" w:rsidRPr="00FB428F" w:rsidTr="00AB5F2F">
        <w:trPr>
          <w:trHeight w:val="8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8.00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Г-824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 доц. Плотникова А.В.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Г-9б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29" w:right="-93"/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Информатика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ст. преп. Титова А.В. онлайн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ind w:left="-129" w:right="-107"/>
              <w:jc w:val="center"/>
              <w:rPr>
                <w:sz w:val="18"/>
                <w:szCs w:val="18"/>
              </w:rPr>
            </w:pPr>
          </w:p>
        </w:tc>
      </w:tr>
      <w:tr w:rsidR="00240899" w:rsidRPr="00FB428F" w:rsidTr="00AB5F2F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240899" w:rsidRPr="00FB428F" w:rsidRDefault="00240899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899" w:rsidRPr="00FB428F" w:rsidRDefault="00240899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Г-717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доц. Савенкова И.В., 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асс. Чернов А.М.  </w:t>
            </w:r>
          </w:p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Г-811, 817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240899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Информатика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240899" w:rsidRPr="00FB428F" w:rsidRDefault="00240899" w:rsidP="00FB6E2D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ст. преп. Титова А.В.  </w:t>
            </w:r>
            <w:r w:rsidR="00FB6E2D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https://do.swsu.ru/enrol/index.php?id=18991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3F" w:rsidRPr="00FB428F" w:rsidRDefault="0017133F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17133F" w:rsidRPr="00FB428F" w:rsidRDefault="0017133F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Лось К.И. </w:t>
            </w:r>
          </w:p>
          <w:p w:rsidR="00240899" w:rsidRPr="00FB428F" w:rsidRDefault="0017133F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Г-607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899" w:rsidRPr="00FB428F" w:rsidRDefault="00240899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F2385C" w:rsidRPr="00FB428F" w:rsidTr="00AB5F2F">
        <w:trPr>
          <w:trHeight w:val="639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85C" w:rsidRPr="00FB428F" w:rsidRDefault="00F2385C" w:rsidP="00F2385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2385C" w:rsidRPr="00FB428F" w:rsidRDefault="00F2385C" w:rsidP="00F2385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9.40</w:t>
            </w:r>
          </w:p>
        </w:tc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6E2D" w:rsidRDefault="00F2385C" w:rsidP="00FB6E2D">
            <w:pPr>
              <w:ind w:left="-9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2385C" w:rsidRPr="00FB428F" w:rsidRDefault="00F2385C" w:rsidP="00FB6E2D">
            <w:pPr>
              <w:ind w:left="-9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Плотникова А.В. </w:t>
            </w:r>
          </w:p>
          <w:p w:rsidR="00F2385C" w:rsidRPr="00FB428F" w:rsidRDefault="00F2385C" w:rsidP="00FB6E2D">
            <w:pPr>
              <w:ind w:left="-98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Г-9б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Г-717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преп. Жукова В.С. </w:t>
            </w:r>
          </w:p>
          <w:p w:rsidR="00F2385C" w:rsidRPr="00FB428F" w:rsidRDefault="00FB6E2D" w:rsidP="00F23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 </w:t>
            </w:r>
            <w:r w:rsidR="00F2385C" w:rsidRPr="00FB428F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6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Геодезия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Новикова Т.М.</w:t>
            </w:r>
            <w:r w:rsidR="00FB6E2D">
              <w:rPr>
                <w:sz w:val="18"/>
                <w:szCs w:val="18"/>
              </w:rPr>
              <w:t xml:space="preserve"> онлайн </w:t>
            </w:r>
            <w:r w:rsidRPr="00FB428F">
              <w:rPr>
                <w:sz w:val="18"/>
                <w:szCs w:val="18"/>
              </w:rPr>
              <w:t xml:space="preserve"> https://do.swsu.ru/enrol/index.php?id=8395</w:t>
            </w: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B6E2D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доц. </w:t>
            </w:r>
            <w:proofErr w:type="spellStart"/>
            <w:r w:rsidRPr="00FB428F">
              <w:rPr>
                <w:sz w:val="18"/>
                <w:szCs w:val="18"/>
              </w:rPr>
              <w:t>Сучилкин</w:t>
            </w:r>
            <w:proofErr w:type="spellEnd"/>
            <w:r w:rsidRPr="00FB428F">
              <w:rPr>
                <w:sz w:val="18"/>
                <w:szCs w:val="18"/>
              </w:rPr>
              <w:t xml:space="preserve"> В.В. </w:t>
            </w:r>
          </w:p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Г-119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Материаловедение и технология конструкционных материалов </w:t>
            </w:r>
          </w:p>
          <w:p w:rsidR="00FB6E2D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преп. Королев М.С. а-04</w:t>
            </w:r>
          </w:p>
        </w:tc>
      </w:tr>
      <w:tr w:rsidR="007B7DAB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B7DAB" w:rsidRPr="00FB428F" w:rsidRDefault="007B7DAB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7DAB" w:rsidRPr="00FB428F" w:rsidRDefault="007B7DAB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доц. Савенкова И.В., </w:t>
            </w:r>
          </w:p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асс. Чернов А.М.  </w:t>
            </w:r>
          </w:p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Г-811, 817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FB428F">
              <w:rPr>
                <w:sz w:val="18"/>
                <w:szCs w:val="18"/>
              </w:rPr>
              <w:t>Кулишова</w:t>
            </w:r>
            <w:proofErr w:type="spellEnd"/>
            <w:r w:rsidRPr="00FB428F">
              <w:rPr>
                <w:sz w:val="18"/>
                <w:szCs w:val="18"/>
              </w:rPr>
              <w:t xml:space="preserve"> С.В. Г-801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</w:t>
            </w:r>
          </w:p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Г-824</w:t>
            </w: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7B7DAB" w:rsidRPr="00FB428F" w:rsidTr="00AB5F2F">
        <w:trPr>
          <w:trHeight w:val="8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B7DAB" w:rsidRPr="00FB428F" w:rsidRDefault="007B7DAB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B7DAB" w:rsidRPr="00FB428F" w:rsidRDefault="007B7DAB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60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7B7DAB" w:rsidP="00077315">
            <w:pPr>
              <w:ind w:left="-93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B6E2D" w:rsidRDefault="007B7DAB" w:rsidP="00077315">
            <w:pPr>
              <w:ind w:left="-93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7B7DAB" w:rsidRPr="00FB428F" w:rsidRDefault="00FB6E2D" w:rsidP="00077315">
            <w:pPr>
              <w:ind w:left="-93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 </w:t>
            </w:r>
            <w:r w:rsidR="007B7DAB"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B6E2D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7B7DAB" w:rsidRPr="00FB428F" w:rsidRDefault="00FB6E2D" w:rsidP="00077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 </w:t>
            </w:r>
            <w:r w:rsidR="007B7DAB"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B6E2D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Новикова Т.М.</w:t>
            </w:r>
          </w:p>
          <w:p w:rsidR="007B7DAB" w:rsidRPr="00FB428F" w:rsidRDefault="00FB6E2D" w:rsidP="00077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 </w:t>
            </w:r>
            <w:r w:rsidR="007B7DAB" w:rsidRPr="00FB428F">
              <w:rPr>
                <w:sz w:val="18"/>
                <w:szCs w:val="18"/>
              </w:rPr>
              <w:t xml:space="preserve"> онлайнhttps://do.swsu.ru/enrol/index.php?id=19223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  преп.</w:t>
            </w:r>
            <w:proofErr w:type="gramEnd"/>
            <w:r w:rsidRPr="00FB428F">
              <w:rPr>
                <w:sz w:val="18"/>
                <w:szCs w:val="18"/>
              </w:rPr>
              <w:t xml:space="preserve"> Лось К.И. </w:t>
            </w:r>
          </w:p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Г-607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AB" w:rsidRPr="00FB428F" w:rsidRDefault="007B7DAB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FB6E2D" w:rsidRPr="00FB428F" w:rsidTr="00AB5F2F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6E2D" w:rsidRPr="00FB428F" w:rsidRDefault="00FB6E2D" w:rsidP="00FB6E2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E2D" w:rsidRPr="00FB428F" w:rsidRDefault="00FB6E2D" w:rsidP="00FB6E2D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доц. </w:t>
            </w:r>
            <w:r w:rsidRPr="00FB428F">
              <w:rPr>
                <w:sz w:val="18"/>
                <w:szCs w:val="18"/>
              </w:rPr>
              <w:t>Новикова Т.М. Г-607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Савин А.С. </w:t>
            </w:r>
          </w:p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Г-702  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Лось К.И.</w:t>
            </w:r>
          </w:p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Г-316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https://do.swsu.ru/enrol/index.php?id=11526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преп. </w:t>
            </w:r>
            <w:proofErr w:type="spellStart"/>
            <w:r>
              <w:rPr>
                <w:sz w:val="18"/>
                <w:szCs w:val="18"/>
              </w:rPr>
              <w:t>Синяева</w:t>
            </w:r>
            <w:proofErr w:type="spellEnd"/>
            <w:r>
              <w:rPr>
                <w:sz w:val="18"/>
                <w:szCs w:val="18"/>
              </w:rPr>
              <w:t xml:space="preserve"> С.И. </w:t>
            </w:r>
            <w:r w:rsidRPr="00FB428F">
              <w:rPr>
                <w:sz w:val="18"/>
                <w:szCs w:val="18"/>
              </w:rPr>
              <w:t>Г-309</w:t>
            </w:r>
          </w:p>
        </w:tc>
      </w:tr>
      <w:tr w:rsidR="00F2385C" w:rsidRPr="00FB428F" w:rsidTr="00AB5F2F">
        <w:trPr>
          <w:trHeight w:val="8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85C" w:rsidRPr="00FB428F" w:rsidRDefault="00F2385C" w:rsidP="00F2385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2385C" w:rsidRPr="00FB428F" w:rsidRDefault="00F2385C" w:rsidP="00F2385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13.20</w:t>
            </w:r>
          </w:p>
        </w:tc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85C" w:rsidRPr="007858CD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7858CD" w:rsidRDefault="00F2385C" w:rsidP="00F2385C">
            <w:pPr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7858CD">
              <w:rPr>
                <w:sz w:val="18"/>
                <w:szCs w:val="18"/>
              </w:rPr>
              <w:t>пр</w:t>
            </w:r>
            <w:proofErr w:type="spellEnd"/>
            <w:r w:rsidRPr="007858CD">
              <w:rPr>
                <w:sz w:val="18"/>
                <w:szCs w:val="18"/>
              </w:rPr>
              <w:t>)</w:t>
            </w:r>
          </w:p>
          <w:p w:rsidR="00F2385C" w:rsidRPr="007858CD" w:rsidRDefault="00F2385C" w:rsidP="00F2385C">
            <w:pPr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 xml:space="preserve">преп. Жукова В.С. </w:t>
            </w:r>
            <w:r w:rsidR="00FB6E2D">
              <w:rPr>
                <w:sz w:val="18"/>
                <w:szCs w:val="18"/>
              </w:rPr>
              <w:t xml:space="preserve">онлайн </w:t>
            </w:r>
            <w:r w:rsidRPr="007858CD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7858CD" w:rsidRDefault="00F2385C" w:rsidP="00F2385C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7858CD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ind w:left="-129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Материаловедение и технология конструкционных материалов </w:t>
            </w:r>
          </w:p>
          <w:p w:rsidR="00F2385C" w:rsidRPr="00FB428F" w:rsidRDefault="00F2385C" w:rsidP="00F2385C">
            <w:pPr>
              <w:ind w:left="-129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 доц. Разумов М.С.</w:t>
            </w:r>
            <w:r w:rsidR="00FB6E2D">
              <w:rPr>
                <w:sz w:val="18"/>
                <w:szCs w:val="18"/>
              </w:rPr>
              <w:t xml:space="preserve"> онлайн </w:t>
            </w:r>
            <w:r w:rsidRPr="00FB428F">
              <w:rPr>
                <w:sz w:val="18"/>
                <w:szCs w:val="18"/>
              </w:rPr>
              <w:t xml:space="preserve">  https://do.swsu.ru/enrol/index.php?id=11041</w:t>
            </w:r>
          </w:p>
        </w:tc>
      </w:tr>
      <w:tr w:rsidR="00FB6E2D" w:rsidRPr="00FB428F" w:rsidTr="00AB5F2F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B6E2D" w:rsidRPr="00FB428F" w:rsidRDefault="00FB6E2D" w:rsidP="00FB6E2D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B6E2D" w:rsidRPr="00FB428F" w:rsidRDefault="00FB6E2D" w:rsidP="00FB6E2D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Pr="007858CD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Default="00FB6E2D" w:rsidP="00FB6E2D">
            <w:pPr>
              <w:ind w:left="-115" w:right="-84"/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proofErr w:type="gramStart"/>
            <w:r w:rsidRPr="007858CD">
              <w:rPr>
                <w:sz w:val="18"/>
                <w:szCs w:val="18"/>
              </w:rPr>
              <w:t>пр</w:t>
            </w:r>
            <w:proofErr w:type="spellEnd"/>
            <w:r w:rsidRPr="007858CD">
              <w:rPr>
                <w:sz w:val="18"/>
                <w:szCs w:val="18"/>
              </w:rPr>
              <w:t xml:space="preserve">) </w:t>
            </w:r>
            <w:r w:rsidR="007E0AD8" w:rsidRPr="007858CD">
              <w:rPr>
                <w:sz w:val="18"/>
                <w:szCs w:val="18"/>
              </w:rPr>
              <w:t xml:space="preserve"> Г</w:t>
            </w:r>
            <w:proofErr w:type="gramEnd"/>
            <w:r w:rsidR="007E0AD8" w:rsidRPr="007858CD">
              <w:rPr>
                <w:sz w:val="18"/>
                <w:szCs w:val="18"/>
              </w:rPr>
              <w:t>-801</w:t>
            </w:r>
          </w:p>
          <w:p w:rsidR="00FB6E2D" w:rsidRPr="007858CD" w:rsidRDefault="00FB6E2D" w:rsidP="007E0AD8">
            <w:pPr>
              <w:ind w:left="-115" w:right="-84"/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 xml:space="preserve">ст. преп. Кочергина И.В.  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Pr="007858CD" w:rsidRDefault="00FB6E2D" w:rsidP="00FB6E2D">
            <w:pPr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Pr="007858CD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Pr="00FB428F" w:rsidRDefault="00FB6E2D" w:rsidP="00FB6E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E2D" w:rsidRDefault="00FB6E2D" w:rsidP="00FB6E2D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="007E0AD8" w:rsidRPr="00FB428F">
              <w:rPr>
                <w:sz w:val="18"/>
                <w:szCs w:val="18"/>
              </w:rPr>
              <w:t xml:space="preserve"> Г</w:t>
            </w:r>
            <w:proofErr w:type="gramEnd"/>
            <w:r w:rsidR="007E0AD8" w:rsidRPr="00FB428F">
              <w:rPr>
                <w:sz w:val="18"/>
                <w:szCs w:val="18"/>
              </w:rPr>
              <w:t>-309</w:t>
            </w:r>
          </w:p>
          <w:p w:rsidR="00FB6E2D" w:rsidRPr="00FB428F" w:rsidRDefault="00FB6E2D" w:rsidP="007E0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преп. </w:t>
            </w:r>
            <w:proofErr w:type="spellStart"/>
            <w:r>
              <w:rPr>
                <w:sz w:val="18"/>
                <w:szCs w:val="18"/>
              </w:rPr>
              <w:t>Синяева</w:t>
            </w:r>
            <w:proofErr w:type="spellEnd"/>
            <w:r>
              <w:rPr>
                <w:sz w:val="18"/>
                <w:szCs w:val="18"/>
              </w:rPr>
              <w:t xml:space="preserve"> С.И. </w:t>
            </w:r>
          </w:p>
        </w:tc>
      </w:tr>
      <w:tr w:rsidR="00077315" w:rsidRPr="00FB428F" w:rsidTr="00AB5F2F">
        <w:trPr>
          <w:trHeight w:val="12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Пятница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8.00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7858CD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7858CD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7858CD" w:rsidRDefault="00077315" w:rsidP="00077315">
            <w:pPr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>Физика (</w:t>
            </w:r>
            <w:proofErr w:type="spellStart"/>
            <w:r w:rsidRPr="007858CD">
              <w:rPr>
                <w:sz w:val="18"/>
                <w:szCs w:val="18"/>
              </w:rPr>
              <w:t>лб</w:t>
            </w:r>
            <w:proofErr w:type="spellEnd"/>
            <w:r w:rsidRPr="007858CD">
              <w:rPr>
                <w:sz w:val="18"/>
                <w:szCs w:val="18"/>
              </w:rPr>
              <w:t>)</w:t>
            </w:r>
          </w:p>
          <w:p w:rsidR="00077315" w:rsidRPr="007858CD" w:rsidRDefault="00077315" w:rsidP="00077315">
            <w:pPr>
              <w:jc w:val="center"/>
              <w:rPr>
                <w:sz w:val="18"/>
                <w:szCs w:val="18"/>
              </w:rPr>
            </w:pPr>
            <w:r w:rsidRPr="007858CD">
              <w:rPr>
                <w:sz w:val="18"/>
                <w:szCs w:val="18"/>
              </w:rPr>
              <w:t xml:space="preserve"> доц. Карпова Г.В. Г-824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2D" w:rsidRPr="00A41A7C" w:rsidRDefault="007D4B71" w:rsidP="00FB6E2D">
            <w:pPr>
              <w:ind w:left="-129"/>
              <w:jc w:val="center"/>
              <w:rPr>
                <w:sz w:val="18"/>
                <w:szCs w:val="18"/>
                <w:highlight w:val="yellow"/>
              </w:rPr>
            </w:pPr>
            <w:r w:rsidRPr="00A41A7C">
              <w:rPr>
                <w:sz w:val="18"/>
                <w:szCs w:val="18"/>
                <w:highlight w:val="yellow"/>
              </w:rPr>
              <w:t>Инженерная и компьютерная графика (</w:t>
            </w:r>
            <w:proofErr w:type="spellStart"/>
            <w:proofErr w:type="gramStart"/>
            <w:r w:rsidRPr="00A41A7C">
              <w:rPr>
                <w:sz w:val="18"/>
                <w:szCs w:val="18"/>
                <w:highlight w:val="yellow"/>
              </w:rPr>
              <w:t>пр</w:t>
            </w:r>
            <w:proofErr w:type="spellEnd"/>
            <w:r w:rsidRPr="00A41A7C">
              <w:rPr>
                <w:sz w:val="18"/>
                <w:szCs w:val="18"/>
                <w:highlight w:val="yellow"/>
              </w:rPr>
              <w:t xml:space="preserve">) </w:t>
            </w:r>
            <w:r w:rsidR="007E0AD8" w:rsidRPr="00A41A7C">
              <w:rPr>
                <w:sz w:val="18"/>
                <w:szCs w:val="18"/>
                <w:highlight w:val="yellow"/>
              </w:rPr>
              <w:t xml:space="preserve"> Г</w:t>
            </w:r>
            <w:proofErr w:type="gramEnd"/>
            <w:r w:rsidR="007E0AD8" w:rsidRPr="00A41A7C">
              <w:rPr>
                <w:sz w:val="18"/>
                <w:szCs w:val="18"/>
                <w:highlight w:val="yellow"/>
              </w:rPr>
              <w:t>-702</w:t>
            </w:r>
          </w:p>
          <w:p w:rsidR="00077315" w:rsidRPr="00A41A7C" w:rsidRDefault="007D4B71" w:rsidP="007B0630">
            <w:pPr>
              <w:ind w:left="-129"/>
              <w:jc w:val="center"/>
              <w:rPr>
                <w:sz w:val="18"/>
                <w:szCs w:val="18"/>
                <w:highlight w:val="yellow"/>
              </w:rPr>
            </w:pPr>
            <w:r w:rsidRPr="00A41A7C">
              <w:rPr>
                <w:sz w:val="18"/>
                <w:szCs w:val="18"/>
                <w:highlight w:val="yellow"/>
              </w:rPr>
              <w:t xml:space="preserve">доц. </w:t>
            </w:r>
            <w:r w:rsidR="007B0630" w:rsidRPr="00A41A7C">
              <w:rPr>
                <w:sz w:val="18"/>
                <w:szCs w:val="18"/>
                <w:highlight w:val="yellow"/>
              </w:rPr>
              <w:t xml:space="preserve">Скрипкина Ю.В. </w:t>
            </w:r>
            <w:r w:rsidRPr="00A41A7C">
              <w:rPr>
                <w:sz w:val="18"/>
                <w:szCs w:val="18"/>
                <w:highlight w:val="yellow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077315" w:rsidP="00FB6E2D">
            <w:pPr>
              <w:ind w:left="-131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 </w:t>
            </w:r>
          </w:p>
          <w:p w:rsidR="00077315" w:rsidRPr="00FB428F" w:rsidRDefault="00077315" w:rsidP="00FB6E2D">
            <w:pPr>
              <w:ind w:left="-131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ст. преп. Кочергина И.В.  Г-301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337516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077315" w:rsidRPr="00FB428F" w:rsidTr="00AB5F2F">
        <w:trPr>
          <w:trHeight w:val="9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Гладких А.А.  Г-702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B6E2D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2D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7E0AD8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асс. Мамонтов В.А. 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Г-811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ст. преп. Кочергина И.В.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Г-301</w:t>
            </w:r>
          </w:p>
        </w:tc>
      </w:tr>
      <w:tr w:rsidR="00077315" w:rsidRPr="00FB428F" w:rsidTr="00AB5F2F">
        <w:trPr>
          <w:trHeight w:val="8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9.40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доц. Карпова Г.В.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Г-825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геодезия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Новикова Т.М.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Г-607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Pr="00FB428F">
              <w:t xml:space="preserve">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t xml:space="preserve"> </w:t>
            </w:r>
            <w:r w:rsidRPr="00FB428F">
              <w:rPr>
                <w:sz w:val="18"/>
                <w:szCs w:val="18"/>
              </w:rPr>
              <w:t>доц. Попова Г.В. Г-9б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Информационные технологии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 </w:t>
            </w:r>
            <w:r w:rsidRPr="00FB428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 w:rsidRPr="00FB428F">
              <w:rPr>
                <w:color w:val="000000"/>
                <w:sz w:val="18"/>
                <w:szCs w:val="18"/>
              </w:rPr>
              <w:t xml:space="preserve">преп. </w:t>
            </w:r>
            <w:proofErr w:type="spellStart"/>
            <w:r w:rsidRPr="00FB428F">
              <w:rPr>
                <w:color w:val="000000"/>
                <w:sz w:val="18"/>
                <w:szCs w:val="18"/>
              </w:rPr>
              <w:t>Храпова</w:t>
            </w:r>
            <w:proofErr w:type="spellEnd"/>
            <w:r w:rsidRPr="00FB428F">
              <w:rPr>
                <w:color w:val="000000"/>
                <w:sz w:val="18"/>
                <w:szCs w:val="18"/>
              </w:rPr>
              <w:t xml:space="preserve"> Н.И.  </w:t>
            </w:r>
            <w:r w:rsidRPr="00FB428F">
              <w:rPr>
                <w:sz w:val="18"/>
                <w:szCs w:val="18"/>
              </w:rPr>
              <w:t>Г-210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преп. Гладких А.А.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Г-702/701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7E0AD8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Физика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077315" w:rsidRPr="00FB428F" w:rsidRDefault="00077315" w:rsidP="007E0AD8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проф. Игнатенко Н.М.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https://do.swsu.ru/enrol/index.php?id=13496</w:t>
            </w:r>
          </w:p>
        </w:tc>
      </w:tr>
      <w:tr w:rsidR="00077315" w:rsidRPr="00FB428F" w:rsidTr="00AB5F2F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Химия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 доц. Савенкова И.В.,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асс. Мамонтов В.А.  Г-811, 817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Высшая математика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 преп. Акимова А.В.  Г-9б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Инженерная и компьютерная графика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преп. Савин А.С.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Г-702  </w:t>
            </w: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Геодезия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Новикова Т.М. Г-607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7E0AD8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7D4B71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7D4B71">
              <w:rPr>
                <w:sz w:val="18"/>
                <w:szCs w:val="18"/>
              </w:rPr>
              <w:t>пр</w:t>
            </w:r>
            <w:proofErr w:type="spellEnd"/>
            <w:r w:rsidRPr="007D4B71">
              <w:rPr>
                <w:sz w:val="18"/>
                <w:szCs w:val="18"/>
              </w:rPr>
              <w:t xml:space="preserve">) </w:t>
            </w:r>
          </w:p>
          <w:p w:rsidR="00077315" w:rsidRPr="007D4B71" w:rsidRDefault="00077315" w:rsidP="007E0AD8">
            <w:pPr>
              <w:ind w:left="-114" w:right="-107"/>
              <w:jc w:val="center"/>
              <w:rPr>
                <w:sz w:val="18"/>
                <w:szCs w:val="18"/>
              </w:rPr>
            </w:pPr>
            <w:r w:rsidRPr="007D4B71">
              <w:rPr>
                <w:sz w:val="18"/>
                <w:szCs w:val="18"/>
              </w:rPr>
              <w:t>доц. Плотникова А.В. Г-</w:t>
            </w:r>
            <w:r w:rsidR="000D7469" w:rsidRPr="007D4B71">
              <w:rPr>
                <w:sz w:val="18"/>
                <w:szCs w:val="18"/>
              </w:rPr>
              <w:t>316</w:t>
            </w:r>
          </w:p>
        </w:tc>
      </w:tr>
      <w:tr w:rsidR="00F2385C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85C" w:rsidRPr="00FB428F" w:rsidRDefault="00F2385C" w:rsidP="00F2385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2385C" w:rsidRPr="00FB428F" w:rsidRDefault="00F2385C" w:rsidP="00F2385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606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ind w:left="-68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243B4E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2385C" w:rsidRPr="00FB428F" w:rsidRDefault="00F2385C" w:rsidP="00243B4E">
            <w:pPr>
              <w:ind w:left="-131" w:right="-90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преп. Жукова В.С.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Информатика (</w:t>
            </w:r>
            <w:proofErr w:type="spellStart"/>
            <w:r w:rsidRPr="00FB428F">
              <w:rPr>
                <w:sz w:val="18"/>
                <w:szCs w:val="18"/>
              </w:rPr>
              <w:t>лб</w:t>
            </w:r>
            <w:proofErr w:type="spellEnd"/>
            <w:r w:rsidRPr="00FB428F">
              <w:rPr>
                <w:sz w:val="18"/>
                <w:szCs w:val="18"/>
              </w:rPr>
              <w:t>) ст. преп. Титова А.В. онлайн</w:t>
            </w:r>
            <w:r w:rsidR="007E0AD8">
              <w:rPr>
                <w:sz w:val="18"/>
                <w:szCs w:val="18"/>
              </w:rPr>
              <w:t xml:space="preserve"> </w:t>
            </w:r>
            <w:r w:rsidR="007E0AD8">
              <w:t xml:space="preserve"> </w:t>
            </w:r>
            <w:r w:rsidR="007E0AD8" w:rsidRPr="007E0AD8">
              <w:rPr>
                <w:sz w:val="18"/>
                <w:szCs w:val="18"/>
              </w:rPr>
              <w:t>https://do.swsu.ru/enrol/index.php?id=18991</w:t>
            </w:r>
          </w:p>
        </w:tc>
      </w:tr>
      <w:tr w:rsidR="00077315" w:rsidRPr="00FB428F" w:rsidTr="00AB5F2F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ind w:left="-68" w:right="-116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 доц. Плотникова А.В. Г-316</w:t>
            </w: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7E0AD8">
            <w:pPr>
              <w:ind w:left="-129" w:right="-93"/>
              <w:jc w:val="center"/>
              <w:rPr>
                <w:sz w:val="18"/>
                <w:szCs w:val="18"/>
              </w:rPr>
            </w:pPr>
            <w:r w:rsidRPr="007E0AD8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7E0AD8">
              <w:rPr>
                <w:sz w:val="18"/>
                <w:szCs w:val="18"/>
              </w:rPr>
              <w:t>пр</w:t>
            </w:r>
            <w:proofErr w:type="spellEnd"/>
            <w:r w:rsidRPr="007E0AD8">
              <w:rPr>
                <w:sz w:val="18"/>
                <w:szCs w:val="18"/>
              </w:rPr>
              <w:t xml:space="preserve">) </w:t>
            </w:r>
            <w:r w:rsidR="007E0AD8" w:rsidRPr="007E0AD8">
              <w:rPr>
                <w:sz w:val="18"/>
                <w:szCs w:val="18"/>
              </w:rPr>
              <w:t>ст. преп</w:t>
            </w:r>
            <w:r w:rsidRPr="007E0AD8">
              <w:rPr>
                <w:sz w:val="18"/>
                <w:szCs w:val="18"/>
              </w:rPr>
              <w:t xml:space="preserve">. Кочергина И.В. </w:t>
            </w:r>
          </w:p>
          <w:p w:rsidR="00077315" w:rsidRPr="007E0AD8" w:rsidRDefault="00077315" w:rsidP="007E0AD8">
            <w:pPr>
              <w:ind w:left="-129" w:right="-93"/>
              <w:jc w:val="center"/>
              <w:rPr>
                <w:sz w:val="18"/>
                <w:szCs w:val="18"/>
              </w:rPr>
            </w:pPr>
            <w:r w:rsidRPr="007E0AD8">
              <w:rPr>
                <w:sz w:val="18"/>
                <w:szCs w:val="18"/>
              </w:rPr>
              <w:t>Г-617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proofErr w:type="gram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  <w:r w:rsidRPr="00FB428F">
              <w:t xml:space="preserve"> </w:t>
            </w:r>
            <w:r w:rsidRPr="00FB428F">
              <w:rPr>
                <w:sz w:val="18"/>
                <w:szCs w:val="18"/>
              </w:rPr>
              <w:t>доц.</w:t>
            </w:r>
            <w:proofErr w:type="gramEnd"/>
            <w:r w:rsidRPr="00FB428F">
              <w:rPr>
                <w:sz w:val="18"/>
                <w:szCs w:val="18"/>
              </w:rPr>
              <w:t xml:space="preserve"> Полякова Г.Б. </w:t>
            </w:r>
          </w:p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Г-610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077315" w:rsidRPr="00FB428F" w:rsidTr="00077315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13.20</w:t>
            </w:r>
          </w:p>
        </w:tc>
        <w:tc>
          <w:tcPr>
            <w:tcW w:w="4410" w:type="pct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доц. Плотникова А.В. 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https://do.swsu.ru/enrol/index.php?id=19143</w:t>
            </w:r>
          </w:p>
        </w:tc>
      </w:tr>
      <w:tr w:rsidR="00077315" w:rsidRPr="00FB428F" w:rsidTr="00AB5F2F">
        <w:trPr>
          <w:trHeight w:val="85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D8" w:rsidRDefault="00077315" w:rsidP="007E0AD8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Основы российской государственности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 xml:space="preserve">) </w:t>
            </w:r>
          </w:p>
          <w:p w:rsidR="007E0AD8" w:rsidRDefault="00077315" w:rsidP="007E0AD8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доц. Плотникова А.В.</w:t>
            </w:r>
          </w:p>
          <w:p w:rsidR="00077315" w:rsidRPr="00FB428F" w:rsidRDefault="00077315" w:rsidP="007E0AD8">
            <w:pPr>
              <w:ind w:left="-129" w:right="-93"/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Г-119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F2385C" w:rsidRPr="00FB428F" w:rsidTr="00AB5F2F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2385C" w:rsidRPr="00FB428F" w:rsidRDefault="00F2385C" w:rsidP="00F2385C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2385C" w:rsidRPr="00FB428F" w:rsidRDefault="00F2385C" w:rsidP="00F2385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15.00</w:t>
            </w:r>
          </w:p>
        </w:tc>
        <w:tc>
          <w:tcPr>
            <w:tcW w:w="60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FB428F">
              <w:rPr>
                <w:sz w:val="18"/>
                <w:szCs w:val="18"/>
              </w:rPr>
              <w:t>пр</w:t>
            </w:r>
            <w:proofErr w:type="spellEnd"/>
            <w:r w:rsidRPr="00FB428F">
              <w:rPr>
                <w:sz w:val="18"/>
                <w:szCs w:val="18"/>
              </w:rPr>
              <w:t>)</w:t>
            </w:r>
          </w:p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 xml:space="preserve">преп. Жукова В.С.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https://do.swsu.ru/course/view.php?id=18262</w:t>
            </w:r>
          </w:p>
        </w:tc>
        <w:tc>
          <w:tcPr>
            <w:tcW w:w="6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85C" w:rsidRPr="00FB428F" w:rsidRDefault="00F2385C" w:rsidP="00F2385C">
            <w:pPr>
              <w:jc w:val="center"/>
              <w:rPr>
                <w:sz w:val="18"/>
                <w:szCs w:val="18"/>
              </w:rPr>
            </w:pPr>
          </w:p>
        </w:tc>
      </w:tr>
      <w:tr w:rsidR="00077315" w:rsidRPr="00FB428F" w:rsidTr="00AB5F2F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77315" w:rsidRPr="00FB428F" w:rsidRDefault="0007731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77315" w:rsidRPr="00FB428F" w:rsidRDefault="0007731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315" w:rsidRPr="00FB428F" w:rsidRDefault="0007731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AF2605" w:rsidRPr="00FB428F" w:rsidTr="00077315">
        <w:trPr>
          <w:trHeight w:val="8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F2605" w:rsidRPr="00FB428F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F2605" w:rsidRPr="00FB428F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8.20</w:t>
            </w:r>
          </w:p>
        </w:tc>
        <w:tc>
          <w:tcPr>
            <w:tcW w:w="4410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Русский язык и деловое общение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>) доц. Полякова Г.Б. онлайн https://do.swsu.ru/course/view.php?id=17576</w:t>
            </w:r>
          </w:p>
        </w:tc>
      </w:tr>
      <w:tr w:rsidR="00AF2605" w:rsidRPr="00FB428F" w:rsidTr="00AB5F2F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605" w:rsidRPr="00FB428F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2605" w:rsidRPr="00FB428F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807" w:type="pct"/>
            <w:gridSpan w:val="9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AF2605" w:rsidRPr="00FB428F" w:rsidTr="00077315">
        <w:trPr>
          <w:trHeight w:val="12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605" w:rsidRPr="00FB428F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F2605" w:rsidRPr="00FB428F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10.00</w:t>
            </w:r>
          </w:p>
        </w:tc>
        <w:tc>
          <w:tcPr>
            <w:tcW w:w="4410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Физическая культура и спорт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доц. Воробьева Н.В. 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>https://do.swsu.ru/enrol/index.php?id=16705</w:t>
            </w:r>
          </w:p>
        </w:tc>
      </w:tr>
      <w:tr w:rsidR="00AF2605" w:rsidRPr="00FB428F" w:rsidTr="00077315">
        <w:trPr>
          <w:trHeight w:val="9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605" w:rsidRPr="00FB428F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2605" w:rsidRPr="00FB428F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</w:p>
        </w:tc>
      </w:tr>
      <w:tr w:rsidR="00AF2605" w:rsidRPr="00684398" w:rsidTr="00077315">
        <w:trPr>
          <w:trHeight w:val="80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605" w:rsidRPr="00FB428F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F2605" w:rsidRPr="00FB428F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FB428F">
              <w:rPr>
                <w:sz w:val="20"/>
                <w:szCs w:val="20"/>
              </w:rPr>
              <w:t>11.40</w:t>
            </w:r>
          </w:p>
        </w:tc>
        <w:tc>
          <w:tcPr>
            <w:tcW w:w="4410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FB428F" w:rsidRDefault="00AF2605" w:rsidP="00077315">
            <w:pPr>
              <w:jc w:val="center"/>
              <w:rPr>
                <w:sz w:val="18"/>
                <w:szCs w:val="18"/>
              </w:rPr>
            </w:pPr>
            <w:r w:rsidRPr="00FB428F">
              <w:rPr>
                <w:sz w:val="18"/>
                <w:szCs w:val="18"/>
              </w:rPr>
              <w:t>Физическая культура и спорт (</w:t>
            </w:r>
            <w:proofErr w:type="spellStart"/>
            <w:r w:rsidRPr="00FB428F">
              <w:rPr>
                <w:sz w:val="18"/>
                <w:szCs w:val="18"/>
              </w:rPr>
              <w:t>лк</w:t>
            </w:r>
            <w:proofErr w:type="spellEnd"/>
            <w:r w:rsidRPr="00FB428F">
              <w:rPr>
                <w:sz w:val="18"/>
                <w:szCs w:val="18"/>
              </w:rPr>
              <w:t xml:space="preserve">) доц. Воробьева Н.В. </w:t>
            </w:r>
            <w:r w:rsidR="007E0AD8">
              <w:rPr>
                <w:sz w:val="18"/>
                <w:szCs w:val="18"/>
              </w:rPr>
              <w:t xml:space="preserve">онлайн </w:t>
            </w:r>
            <w:r w:rsidRPr="00FB428F">
              <w:rPr>
                <w:sz w:val="18"/>
                <w:szCs w:val="18"/>
              </w:rPr>
              <w:t xml:space="preserve"> https://do.swsu.ru/enrol/index.php?id=16705</w:t>
            </w:r>
          </w:p>
        </w:tc>
      </w:tr>
      <w:tr w:rsidR="00AF2605" w:rsidRPr="00684398" w:rsidTr="00077315">
        <w:trPr>
          <w:trHeight w:val="135"/>
        </w:trPr>
        <w:tc>
          <w:tcPr>
            <w:tcW w:w="32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F2605" w:rsidRPr="00272F40" w:rsidRDefault="00AF2605" w:rsidP="00077315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2605" w:rsidRPr="00272F40" w:rsidRDefault="00AF2605" w:rsidP="00077315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410" w:type="pct"/>
            <w:gridSpan w:val="1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2605" w:rsidRPr="00272F40" w:rsidRDefault="00AF2605" w:rsidP="000773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Е.Г. Пахомова</w:t>
      </w:r>
    </w:p>
    <w:p w:rsidR="001749B5" w:rsidRDefault="00F37E65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r>
        <w:rPr>
          <w:sz w:val="22"/>
          <w:szCs w:val="22"/>
        </w:rPr>
        <w:tab/>
      </w:r>
      <w:r w:rsidR="001749B5">
        <w:rPr>
          <w:sz w:val="22"/>
          <w:szCs w:val="22"/>
        </w:rPr>
        <w:t>ПГС</w:t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</w:r>
      <w:r w:rsidR="001749B5">
        <w:rPr>
          <w:sz w:val="22"/>
          <w:szCs w:val="22"/>
        </w:rPr>
        <w:tab/>
        <w:t xml:space="preserve">А.В. </w:t>
      </w:r>
      <w:proofErr w:type="spellStart"/>
      <w:r w:rsidR="001749B5">
        <w:rPr>
          <w:sz w:val="22"/>
          <w:szCs w:val="22"/>
        </w:rPr>
        <w:t>Шлеенко</w:t>
      </w:r>
      <w:proofErr w:type="spellEnd"/>
    </w:p>
    <w:p w:rsidR="001749B5" w:rsidRDefault="001749B5" w:rsidP="005B111B">
      <w:pPr>
        <w:rPr>
          <w:sz w:val="22"/>
          <w:szCs w:val="22"/>
        </w:rPr>
      </w:pPr>
      <w:r>
        <w:rPr>
          <w:sz w:val="22"/>
          <w:szCs w:val="22"/>
        </w:rPr>
        <w:t>Зав. кафедрой</w:t>
      </w:r>
      <w:r w:rsidR="002D0612">
        <w:rPr>
          <w:sz w:val="22"/>
          <w:szCs w:val="22"/>
        </w:rPr>
        <w:t xml:space="preserve"> ИЭС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Н.Е. Семичева</w:t>
      </w:r>
    </w:p>
    <w:p w:rsidR="008A694D" w:rsidRDefault="001749B5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 xml:space="preserve"> и УНГД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В.В. Бредихин</w:t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  <w:r w:rsidR="00F37E65">
        <w:rPr>
          <w:sz w:val="22"/>
          <w:szCs w:val="22"/>
        </w:rPr>
        <w:tab/>
      </w:r>
    </w:p>
    <w:sectPr w:rsidR="008A694D" w:rsidSect="00292C9E">
      <w:pgSz w:w="16838" w:h="23811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05D1"/>
    <w:rsid w:val="00001BE8"/>
    <w:rsid w:val="00002C5E"/>
    <w:rsid w:val="00006D42"/>
    <w:rsid w:val="00007B2E"/>
    <w:rsid w:val="000223AF"/>
    <w:rsid w:val="00022A30"/>
    <w:rsid w:val="00023A94"/>
    <w:rsid w:val="000259C5"/>
    <w:rsid w:val="000313CB"/>
    <w:rsid w:val="00036258"/>
    <w:rsid w:val="00041C05"/>
    <w:rsid w:val="000432FF"/>
    <w:rsid w:val="00052F1D"/>
    <w:rsid w:val="00055D73"/>
    <w:rsid w:val="000607AE"/>
    <w:rsid w:val="000610D8"/>
    <w:rsid w:val="000613C2"/>
    <w:rsid w:val="00062671"/>
    <w:rsid w:val="00064EF9"/>
    <w:rsid w:val="00071CDB"/>
    <w:rsid w:val="000748B9"/>
    <w:rsid w:val="000756C2"/>
    <w:rsid w:val="0007672D"/>
    <w:rsid w:val="00077315"/>
    <w:rsid w:val="00077ED6"/>
    <w:rsid w:val="00080FB5"/>
    <w:rsid w:val="000840F9"/>
    <w:rsid w:val="0008622C"/>
    <w:rsid w:val="0008655D"/>
    <w:rsid w:val="00094095"/>
    <w:rsid w:val="00094558"/>
    <w:rsid w:val="000A6692"/>
    <w:rsid w:val="000C48F9"/>
    <w:rsid w:val="000C7B52"/>
    <w:rsid w:val="000D69F8"/>
    <w:rsid w:val="000D7469"/>
    <w:rsid w:val="000E0785"/>
    <w:rsid w:val="000E1AF0"/>
    <w:rsid w:val="000E1B9A"/>
    <w:rsid w:val="000E21E8"/>
    <w:rsid w:val="000E3F26"/>
    <w:rsid w:val="000E5F0D"/>
    <w:rsid w:val="000E7049"/>
    <w:rsid w:val="000E75E7"/>
    <w:rsid w:val="000F1A26"/>
    <w:rsid w:val="000F371F"/>
    <w:rsid w:val="000F5FE2"/>
    <w:rsid w:val="000F7E0C"/>
    <w:rsid w:val="00101726"/>
    <w:rsid w:val="00106F28"/>
    <w:rsid w:val="00116D81"/>
    <w:rsid w:val="001225F7"/>
    <w:rsid w:val="00124014"/>
    <w:rsid w:val="0012718C"/>
    <w:rsid w:val="001302FA"/>
    <w:rsid w:val="0013248A"/>
    <w:rsid w:val="0014170E"/>
    <w:rsid w:val="00143985"/>
    <w:rsid w:val="00153187"/>
    <w:rsid w:val="00155AD3"/>
    <w:rsid w:val="001633C1"/>
    <w:rsid w:val="0016610A"/>
    <w:rsid w:val="00166121"/>
    <w:rsid w:val="0017133F"/>
    <w:rsid w:val="001737F3"/>
    <w:rsid w:val="00173F84"/>
    <w:rsid w:val="001749B5"/>
    <w:rsid w:val="001777D0"/>
    <w:rsid w:val="00180A72"/>
    <w:rsid w:val="001816D3"/>
    <w:rsid w:val="001834F8"/>
    <w:rsid w:val="001854B1"/>
    <w:rsid w:val="0019447D"/>
    <w:rsid w:val="00195966"/>
    <w:rsid w:val="001979C0"/>
    <w:rsid w:val="001A2F5C"/>
    <w:rsid w:val="001A78C6"/>
    <w:rsid w:val="001B2EB6"/>
    <w:rsid w:val="001B6BD3"/>
    <w:rsid w:val="001C02D2"/>
    <w:rsid w:val="001C6201"/>
    <w:rsid w:val="001C6670"/>
    <w:rsid w:val="001D094C"/>
    <w:rsid w:val="001D5889"/>
    <w:rsid w:val="001D5A68"/>
    <w:rsid w:val="001F032A"/>
    <w:rsid w:val="001F1B20"/>
    <w:rsid w:val="001F5924"/>
    <w:rsid w:val="001F593E"/>
    <w:rsid w:val="0020408B"/>
    <w:rsid w:val="0020457F"/>
    <w:rsid w:val="002063C6"/>
    <w:rsid w:val="002067A0"/>
    <w:rsid w:val="00207DBC"/>
    <w:rsid w:val="00220085"/>
    <w:rsid w:val="00220482"/>
    <w:rsid w:val="0022326F"/>
    <w:rsid w:val="00225A18"/>
    <w:rsid w:val="0023036E"/>
    <w:rsid w:val="00235C7C"/>
    <w:rsid w:val="00240899"/>
    <w:rsid w:val="00240CF7"/>
    <w:rsid w:val="00241753"/>
    <w:rsid w:val="00243B4E"/>
    <w:rsid w:val="00244784"/>
    <w:rsid w:val="00245470"/>
    <w:rsid w:val="00245BE0"/>
    <w:rsid w:val="0025119D"/>
    <w:rsid w:val="0025143C"/>
    <w:rsid w:val="00257532"/>
    <w:rsid w:val="00262A91"/>
    <w:rsid w:val="00264A05"/>
    <w:rsid w:val="002704EF"/>
    <w:rsid w:val="00272F40"/>
    <w:rsid w:val="00277028"/>
    <w:rsid w:val="0028208A"/>
    <w:rsid w:val="00283A76"/>
    <w:rsid w:val="00292C9E"/>
    <w:rsid w:val="00292EDB"/>
    <w:rsid w:val="002A29D9"/>
    <w:rsid w:val="002A3D06"/>
    <w:rsid w:val="002B14A1"/>
    <w:rsid w:val="002B2C88"/>
    <w:rsid w:val="002C0221"/>
    <w:rsid w:val="002C0375"/>
    <w:rsid w:val="002C0946"/>
    <w:rsid w:val="002C0963"/>
    <w:rsid w:val="002C2292"/>
    <w:rsid w:val="002C2802"/>
    <w:rsid w:val="002C3EEE"/>
    <w:rsid w:val="002C423D"/>
    <w:rsid w:val="002C6EC1"/>
    <w:rsid w:val="002C7629"/>
    <w:rsid w:val="002D0612"/>
    <w:rsid w:val="002E5313"/>
    <w:rsid w:val="002E7CD2"/>
    <w:rsid w:val="002F2B08"/>
    <w:rsid w:val="002F4723"/>
    <w:rsid w:val="002F47C8"/>
    <w:rsid w:val="002F6FD3"/>
    <w:rsid w:val="0031580F"/>
    <w:rsid w:val="00321362"/>
    <w:rsid w:val="003241BC"/>
    <w:rsid w:val="00325FE9"/>
    <w:rsid w:val="00326FC3"/>
    <w:rsid w:val="00327939"/>
    <w:rsid w:val="0033273A"/>
    <w:rsid w:val="00332788"/>
    <w:rsid w:val="00332D36"/>
    <w:rsid w:val="00333918"/>
    <w:rsid w:val="00337516"/>
    <w:rsid w:val="00344678"/>
    <w:rsid w:val="00355133"/>
    <w:rsid w:val="00356594"/>
    <w:rsid w:val="0035665F"/>
    <w:rsid w:val="00360304"/>
    <w:rsid w:val="003756F5"/>
    <w:rsid w:val="003852F5"/>
    <w:rsid w:val="00386488"/>
    <w:rsid w:val="00393D06"/>
    <w:rsid w:val="0039636A"/>
    <w:rsid w:val="00396C5D"/>
    <w:rsid w:val="003A2B68"/>
    <w:rsid w:val="003A310E"/>
    <w:rsid w:val="003A4DD1"/>
    <w:rsid w:val="003A68F0"/>
    <w:rsid w:val="003B2183"/>
    <w:rsid w:val="003B39C8"/>
    <w:rsid w:val="003B425C"/>
    <w:rsid w:val="003B6674"/>
    <w:rsid w:val="003C0DF6"/>
    <w:rsid w:val="003C5FD3"/>
    <w:rsid w:val="003C6FCC"/>
    <w:rsid w:val="003D517D"/>
    <w:rsid w:val="003D5AA2"/>
    <w:rsid w:val="003D738A"/>
    <w:rsid w:val="003E4884"/>
    <w:rsid w:val="003F5182"/>
    <w:rsid w:val="003F6160"/>
    <w:rsid w:val="00404AEE"/>
    <w:rsid w:val="0040511B"/>
    <w:rsid w:val="0041087B"/>
    <w:rsid w:val="00416D58"/>
    <w:rsid w:val="00421D4D"/>
    <w:rsid w:val="00424C09"/>
    <w:rsid w:val="00426B49"/>
    <w:rsid w:val="004275F8"/>
    <w:rsid w:val="00430B1D"/>
    <w:rsid w:val="00441C95"/>
    <w:rsid w:val="00446001"/>
    <w:rsid w:val="0045122B"/>
    <w:rsid w:val="0045430C"/>
    <w:rsid w:val="00463CE1"/>
    <w:rsid w:val="004662F0"/>
    <w:rsid w:val="0048124B"/>
    <w:rsid w:val="00481564"/>
    <w:rsid w:val="00491178"/>
    <w:rsid w:val="00494DAD"/>
    <w:rsid w:val="004979F3"/>
    <w:rsid w:val="004A2B19"/>
    <w:rsid w:val="004B1EF9"/>
    <w:rsid w:val="004B36CC"/>
    <w:rsid w:val="004C0E78"/>
    <w:rsid w:val="004C0F3B"/>
    <w:rsid w:val="004C2405"/>
    <w:rsid w:val="004C4355"/>
    <w:rsid w:val="004C4D23"/>
    <w:rsid w:val="004D32F2"/>
    <w:rsid w:val="004D636B"/>
    <w:rsid w:val="004E697A"/>
    <w:rsid w:val="004E6A0E"/>
    <w:rsid w:val="004F1EB2"/>
    <w:rsid w:val="004F775B"/>
    <w:rsid w:val="00505E21"/>
    <w:rsid w:val="005069D5"/>
    <w:rsid w:val="005124D4"/>
    <w:rsid w:val="00517E48"/>
    <w:rsid w:val="00520445"/>
    <w:rsid w:val="0052182D"/>
    <w:rsid w:val="00523571"/>
    <w:rsid w:val="00524D3A"/>
    <w:rsid w:val="0054102E"/>
    <w:rsid w:val="00545547"/>
    <w:rsid w:val="00547ABC"/>
    <w:rsid w:val="00556182"/>
    <w:rsid w:val="00563732"/>
    <w:rsid w:val="00563C17"/>
    <w:rsid w:val="00563DA1"/>
    <w:rsid w:val="00565C38"/>
    <w:rsid w:val="00566F8C"/>
    <w:rsid w:val="00567EFC"/>
    <w:rsid w:val="00570DD4"/>
    <w:rsid w:val="00571B35"/>
    <w:rsid w:val="00572B93"/>
    <w:rsid w:val="00582639"/>
    <w:rsid w:val="00592A3A"/>
    <w:rsid w:val="00593A84"/>
    <w:rsid w:val="00593FBC"/>
    <w:rsid w:val="0059618C"/>
    <w:rsid w:val="005A78CD"/>
    <w:rsid w:val="005B0904"/>
    <w:rsid w:val="005B111B"/>
    <w:rsid w:val="005B4F30"/>
    <w:rsid w:val="005B7BD2"/>
    <w:rsid w:val="005C0E33"/>
    <w:rsid w:val="005C21AF"/>
    <w:rsid w:val="005C2FB2"/>
    <w:rsid w:val="005C3893"/>
    <w:rsid w:val="005D3AD6"/>
    <w:rsid w:val="005D3D97"/>
    <w:rsid w:val="005E3CA6"/>
    <w:rsid w:val="005E5AD4"/>
    <w:rsid w:val="005F5E4C"/>
    <w:rsid w:val="00604D66"/>
    <w:rsid w:val="00605FBC"/>
    <w:rsid w:val="00611AE6"/>
    <w:rsid w:val="00612C8D"/>
    <w:rsid w:val="0061489C"/>
    <w:rsid w:val="0061549B"/>
    <w:rsid w:val="00615A83"/>
    <w:rsid w:val="00616CAD"/>
    <w:rsid w:val="0061776B"/>
    <w:rsid w:val="00625B4E"/>
    <w:rsid w:val="0063174D"/>
    <w:rsid w:val="00631F61"/>
    <w:rsid w:val="0063282E"/>
    <w:rsid w:val="00636476"/>
    <w:rsid w:val="006428FF"/>
    <w:rsid w:val="0064343F"/>
    <w:rsid w:val="00646500"/>
    <w:rsid w:val="00650C85"/>
    <w:rsid w:val="0065355D"/>
    <w:rsid w:val="0065508A"/>
    <w:rsid w:val="00660B4E"/>
    <w:rsid w:val="00662187"/>
    <w:rsid w:val="00664A26"/>
    <w:rsid w:val="00666D88"/>
    <w:rsid w:val="00666F14"/>
    <w:rsid w:val="00671C84"/>
    <w:rsid w:val="006742E8"/>
    <w:rsid w:val="0067528D"/>
    <w:rsid w:val="0068287F"/>
    <w:rsid w:val="00682933"/>
    <w:rsid w:val="00682F4D"/>
    <w:rsid w:val="00683F16"/>
    <w:rsid w:val="00684398"/>
    <w:rsid w:val="00686215"/>
    <w:rsid w:val="00692B61"/>
    <w:rsid w:val="00697734"/>
    <w:rsid w:val="006A371D"/>
    <w:rsid w:val="006A3BB7"/>
    <w:rsid w:val="006A5D08"/>
    <w:rsid w:val="006B183F"/>
    <w:rsid w:val="006B212A"/>
    <w:rsid w:val="006B25AE"/>
    <w:rsid w:val="006B7F61"/>
    <w:rsid w:val="006C62E3"/>
    <w:rsid w:val="006C7E86"/>
    <w:rsid w:val="006D27C4"/>
    <w:rsid w:val="006D3662"/>
    <w:rsid w:val="006D6209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3BC5"/>
    <w:rsid w:val="007258E7"/>
    <w:rsid w:val="007310DA"/>
    <w:rsid w:val="007333B7"/>
    <w:rsid w:val="00734FD0"/>
    <w:rsid w:val="007370B4"/>
    <w:rsid w:val="0073759B"/>
    <w:rsid w:val="00737FF7"/>
    <w:rsid w:val="00741EEA"/>
    <w:rsid w:val="00746325"/>
    <w:rsid w:val="007540C2"/>
    <w:rsid w:val="007746BB"/>
    <w:rsid w:val="00774BB8"/>
    <w:rsid w:val="00775CEE"/>
    <w:rsid w:val="0078531A"/>
    <w:rsid w:val="007858CD"/>
    <w:rsid w:val="00786787"/>
    <w:rsid w:val="007943A4"/>
    <w:rsid w:val="007948EB"/>
    <w:rsid w:val="00796234"/>
    <w:rsid w:val="007A2E86"/>
    <w:rsid w:val="007A5056"/>
    <w:rsid w:val="007B0241"/>
    <w:rsid w:val="007B0630"/>
    <w:rsid w:val="007B1BA1"/>
    <w:rsid w:val="007B2830"/>
    <w:rsid w:val="007B7DAB"/>
    <w:rsid w:val="007C1153"/>
    <w:rsid w:val="007C1866"/>
    <w:rsid w:val="007D2976"/>
    <w:rsid w:val="007D459C"/>
    <w:rsid w:val="007D46BC"/>
    <w:rsid w:val="007D4B71"/>
    <w:rsid w:val="007D5421"/>
    <w:rsid w:val="007E0AD8"/>
    <w:rsid w:val="007E23D1"/>
    <w:rsid w:val="007E75C6"/>
    <w:rsid w:val="007E785D"/>
    <w:rsid w:val="007F0296"/>
    <w:rsid w:val="007F0C32"/>
    <w:rsid w:val="00800B82"/>
    <w:rsid w:val="00804EF0"/>
    <w:rsid w:val="0081719B"/>
    <w:rsid w:val="00820146"/>
    <w:rsid w:val="00823440"/>
    <w:rsid w:val="0084056E"/>
    <w:rsid w:val="00846B03"/>
    <w:rsid w:val="00860DF7"/>
    <w:rsid w:val="0086219F"/>
    <w:rsid w:val="00864BD3"/>
    <w:rsid w:val="00865288"/>
    <w:rsid w:val="00866DCD"/>
    <w:rsid w:val="00867438"/>
    <w:rsid w:val="008715C6"/>
    <w:rsid w:val="00887839"/>
    <w:rsid w:val="0089092E"/>
    <w:rsid w:val="008937DF"/>
    <w:rsid w:val="00895E93"/>
    <w:rsid w:val="00896F0F"/>
    <w:rsid w:val="008972D7"/>
    <w:rsid w:val="00897A72"/>
    <w:rsid w:val="008A571A"/>
    <w:rsid w:val="008A694D"/>
    <w:rsid w:val="008B03DE"/>
    <w:rsid w:val="008B7E37"/>
    <w:rsid w:val="008C1D1E"/>
    <w:rsid w:val="008C2704"/>
    <w:rsid w:val="008D2424"/>
    <w:rsid w:val="008D2E23"/>
    <w:rsid w:val="008D3810"/>
    <w:rsid w:val="008E175E"/>
    <w:rsid w:val="008E1A3A"/>
    <w:rsid w:val="008E2AA1"/>
    <w:rsid w:val="008E4DFE"/>
    <w:rsid w:val="008E5643"/>
    <w:rsid w:val="008E785D"/>
    <w:rsid w:val="008F3B93"/>
    <w:rsid w:val="00913317"/>
    <w:rsid w:val="00913643"/>
    <w:rsid w:val="00920145"/>
    <w:rsid w:val="00923868"/>
    <w:rsid w:val="00927769"/>
    <w:rsid w:val="0093215E"/>
    <w:rsid w:val="00934655"/>
    <w:rsid w:val="00936804"/>
    <w:rsid w:val="00936D60"/>
    <w:rsid w:val="00943496"/>
    <w:rsid w:val="00944957"/>
    <w:rsid w:val="00955B61"/>
    <w:rsid w:val="00962FD5"/>
    <w:rsid w:val="009674F1"/>
    <w:rsid w:val="00970338"/>
    <w:rsid w:val="00973E6E"/>
    <w:rsid w:val="00974ABA"/>
    <w:rsid w:val="009816D1"/>
    <w:rsid w:val="00981E83"/>
    <w:rsid w:val="0098439B"/>
    <w:rsid w:val="009A1B36"/>
    <w:rsid w:val="009A3191"/>
    <w:rsid w:val="009B17FA"/>
    <w:rsid w:val="009B2AD4"/>
    <w:rsid w:val="009B41BC"/>
    <w:rsid w:val="009C0AFA"/>
    <w:rsid w:val="009C1764"/>
    <w:rsid w:val="009C6305"/>
    <w:rsid w:val="009C70B4"/>
    <w:rsid w:val="009D4D14"/>
    <w:rsid w:val="009F0673"/>
    <w:rsid w:val="009F1EAC"/>
    <w:rsid w:val="009F228D"/>
    <w:rsid w:val="009F4990"/>
    <w:rsid w:val="009F71E8"/>
    <w:rsid w:val="00A06BA5"/>
    <w:rsid w:val="00A10EFF"/>
    <w:rsid w:val="00A11391"/>
    <w:rsid w:val="00A1320F"/>
    <w:rsid w:val="00A24AED"/>
    <w:rsid w:val="00A257D6"/>
    <w:rsid w:val="00A31C08"/>
    <w:rsid w:val="00A417E0"/>
    <w:rsid w:val="00A41A7C"/>
    <w:rsid w:val="00A4261E"/>
    <w:rsid w:val="00A4262B"/>
    <w:rsid w:val="00A50732"/>
    <w:rsid w:val="00A511E1"/>
    <w:rsid w:val="00A56947"/>
    <w:rsid w:val="00A60F38"/>
    <w:rsid w:val="00A62714"/>
    <w:rsid w:val="00A65E5B"/>
    <w:rsid w:val="00A67154"/>
    <w:rsid w:val="00A67888"/>
    <w:rsid w:val="00A73DC4"/>
    <w:rsid w:val="00A81FA9"/>
    <w:rsid w:val="00A820ED"/>
    <w:rsid w:val="00A84827"/>
    <w:rsid w:val="00A849A1"/>
    <w:rsid w:val="00A8505A"/>
    <w:rsid w:val="00A851E1"/>
    <w:rsid w:val="00A922EE"/>
    <w:rsid w:val="00A9433A"/>
    <w:rsid w:val="00A949BA"/>
    <w:rsid w:val="00A94E49"/>
    <w:rsid w:val="00AA1E8C"/>
    <w:rsid w:val="00AB2BFA"/>
    <w:rsid w:val="00AB42F1"/>
    <w:rsid w:val="00AB4477"/>
    <w:rsid w:val="00AB5F2F"/>
    <w:rsid w:val="00AB6FA8"/>
    <w:rsid w:val="00AC013A"/>
    <w:rsid w:val="00AC407A"/>
    <w:rsid w:val="00AC4B44"/>
    <w:rsid w:val="00AC5192"/>
    <w:rsid w:val="00AC744E"/>
    <w:rsid w:val="00AD1C03"/>
    <w:rsid w:val="00AD1C9F"/>
    <w:rsid w:val="00AE4D43"/>
    <w:rsid w:val="00AE536D"/>
    <w:rsid w:val="00AF11B8"/>
    <w:rsid w:val="00AF2605"/>
    <w:rsid w:val="00B00576"/>
    <w:rsid w:val="00B02DEF"/>
    <w:rsid w:val="00B030B7"/>
    <w:rsid w:val="00B050B9"/>
    <w:rsid w:val="00B06E53"/>
    <w:rsid w:val="00B12C92"/>
    <w:rsid w:val="00B1363A"/>
    <w:rsid w:val="00B15BB3"/>
    <w:rsid w:val="00B20078"/>
    <w:rsid w:val="00B2170C"/>
    <w:rsid w:val="00B266C1"/>
    <w:rsid w:val="00B32ADB"/>
    <w:rsid w:val="00B53B1E"/>
    <w:rsid w:val="00B56305"/>
    <w:rsid w:val="00B61BD3"/>
    <w:rsid w:val="00B700A4"/>
    <w:rsid w:val="00B72AF0"/>
    <w:rsid w:val="00B751DC"/>
    <w:rsid w:val="00B84E93"/>
    <w:rsid w:val="00B91A99"/>
    <w:rsid w:val="00B92DB0"/>
    <w:rsid w:val="00B936E8"/>
    <w:rsid w:val="00B966BA"/>
    <w:rsid w:val="00BA222E"/>
    <w:rsid w:val="00BA659B"/>
    <w:rsid w:val="00BA6917"/>
    <w:rsid w:val="00BA7C12"/>
    <w:rsid w:val="00BA7F32"/>
    <w:rsid w:val="00BB0483"/>
    <w:rsid w:val="00BC0CE5"/>
    <w:rsid w:val="00BC343F"/>
    <w:rsid w:val="00BC37E9"/>
    <w:rsid w:val="00BC7E32"/>
    <w:rsid w:val="00BD2331"/>
    <w:rsid w:val="00BD4C1C"/>
    <w:rsid w:val="00BD7940"/>
    <w:rsid w:val="00BE278E"/>
    <w:rsid w:val="00BE757C"/>
    <w:rsid w:val="00BF6AD2"/>
    <w:rsid w:val="00BF7EBF"/>
    <w:rsid w:val="00BF7F28"/>
    <w:rsid w:val="00C02F05"/>
    <w:rsid w:val="00C04381"/>
    <w:rsid w:val="00C04813"/>
    <w:rsid w:val="00C06A42"/>
    <w:rsid w:val="00C07784"/>
    <w:rsid w:val="00C118BA"/>
    <w:rsid w:val="00C13BBC"/>
    <w:rsid w:val="00C1559F"/>
    <w:rsid w:val="00C1560D"/>
    <w:rsid w:val="00C1647F"/>
    <w:rsid w:val="00C17BD6"/>
    <w:rsid w:val="00C26DA2"/>
    <w:rsid w:val="00C301E9"/>
    <w:rsid w:val="00C3700C"/>
    <w:rsid w:val="00C405F7"/>
    <w:rsid w:val="00C4180C"/>
    <w:rsid w:val="00C5204F"/>
    <w:rsid w:val="00C52BFE"/>
    <w:rsid w:val="00C63DE3"/>
    <w:rsid w:val="00C706AA"/>
    <w:rsid w:val="00C81586"/>
    <w:rsid w:val="00C819E2"/>
    <w:rsid w:val="00C81B02"/>
    <w:rsid w:val="00C91D99"/>
    <w:rsid w:val="00C945CA"/>
    <w:rsid w:val="00C951C7"/>
    <w:rsid w:val="00CA5AE8"/>
    <w:rsid w:val="00CA5DB4"/>
    <w:rsid w:val="00CA7E58"/>
    <w:rsid w:val="00CB14C4"/>
    <w:rsid w:val="00CB71B1"/>
    <w:rsid w:val="00CC6259"/>
    <w:rsid w:val="00CC6BE8"/>
    <w:rsid w:val="00CD1D9D"/>
    <w:rsid w:val="00CD1E3F"/>
    <w:rsid w:val="00CD4B8E"/>
    <w:rsid w:val="00CE62FE"/>
    <w:rsid w:val="00CE63DC"/>
    <w:rsid w:val="00CF5183"/>
    <w:rsid w:val="00D06BDD"/>
    <w:rsid w:val="00D10EEF"/>
    <w:rsid w:val="00D12D03"/>
    <w:rsid w:val="00D15729"/>
    <w:rsid w:val="00D15F6B"/>
    <w:rsid w:val="00D211CA"/>
    <w:rsid w:val="00D2263C"/>
    <w:rsid w:val="00D22EC4"/>
    <w:rsid w:val="00D326EC"/>
    <w:rsid w:val="00D32BFB"/>
    <w:rsid w:val="00D42030"/>
    <w:rsid w:val="00D45202"/>
    <w:rsid w:val="00D542E0"/>
    <w:rsid w:val="00D62C0B"/>
    <w:rsid w:val="00D67CC6"/>
    <w:rsid w:val="00D7064C"/>
    <w:rsid w:val="00D73C6A"/>
    <w:rsid w:val="00D77BEE"/>
    <w:rsid w:val="00D91009"/>
    <w:rsid w:val="00D94CC2"/>
    <w:rsid w:val="00DA6745"/>
    <w:rsid w:val="00DA7DE8"/>
    <w:rsid w:val="00DB0B56"/>
    <w:rsid w:val="00DB3524"/>
    <w:rsid w:val="00DB7C62"/>
    <w:rsid w:val="00DB7CCA"/>
    <w:rsid w:val="00DC607B"/>
    <w:rsid w:val="00DD15CA"/>
    <w:rsid w:val="00DD25BF"/>
    <w:rsid w:val="00DD3BD7"/>
    <w:rsid w:val="00DD5AAF"/>
    <w:rsid w:val="00DD6521"/>
    <w:rsid w:val="00DE3B2C"/>
    <w:rsid w:val="00DE3FA1"/>
    <w:rsid w:val="00DE5C0D"/>
    <w:rsid w:val="00DE6BF8"/>
    <w:rsid w:val="00DE751D"/>
    <w:rsid w:val="00DF0F5A"/>
    <w:rsid w:val="00DF5A80"/>
    <w:rsid w:val="00DF5C65"/>
    <w:rsid w:val="00DF6092"/>
    <w:rsid w:val="00DF76BB"/>
    <w:rsid w:val="00E00C8C"/>
    <w:rsid w:val="00E00DC0"/>
    <w:rsid w:val="00E0646D"/>
    <w:rsid w:val="00E13562"/>
    <w:rsid w:val="00E1380C"/>
    <w:rsid w:val="00E1410A"/>
    <w:rsid w:val="00E1737C"/>
    <w:rsid w:val="00E17809"/>
    <w:rsid w:val="00E21674"/>
    <w:rsid w:val="00E24479"/>
    <w:rsid w:val="00E24D5A"/>
    <w:rsid w:val="00E24E89"/>
    <w:rsid w:val="00E3532D"/>
    <w:rsid w:val="00E41775"/>
    <w:rsid w:val="00E44BED"/>
    <w:rsid w:val="00E44EB1"/>
    <w:rsid w:val="00E475DC"/>
    <w:rsid w:val="00E5038E"/>
    <w:rsid w:val="00E5051E"/>
    <w:rsid w:val="00E5054E"/>
    <w:rsid w:val="00E5354B"/>
    <w:rsid w:val="00E53F97"/>
    <w:rsid w:val="00E543DA"/>
    <w:rsid w:val="00E57EC9"/>
    <w:rsid w:val="00E6073C"/>
    <w:rsid w:val="00E66953"/>
    <w:rsid w:val="00E730B4"/>
    <w:rsid w:val="00E823BC"/>
    <w:rsid w:val="00E835E5"/>
    <w:rsid w:val="00E842D5"/>
    <w:rsid w:val="00E86DA0"/>
    <w:rsid w:val="00E90B98"/>
    <w:rsid w:val="00E92A2F"/>
    <w:rsid w:val="00E978FA"/>
    <w:rsid w:val="00EA1439"/>
    <w:rsid w:val="00EA1652"/>
    <w:rsid w:val="00EA354E"/>
    <w:rsid w:val="00EB350E"/>
    <w:rsid w:val="00EB4B5F"/>
    <w:rsid w:val="00EB689A"/>
    <w:rsid w:val="00EC1BA2"/>
    <w:rsid w:val="00EC4D49"/>
    <w:rsid w:val="00EC5B03"/>
    <w:rsid w:val="00EC70F6"/>
    <w:rsid w:val="00ED21A1"/>
    <w:rsid w:val="00ED4020"/>
    <w:rsid w:val="00ED4064"/>
    <w:rsid w:val="00ED4EA6"/>
    <w:rsid w:val="00ED5683"/>
    <w:rsid w:val="00ED69D4"/>
    <w:rsid w:val="00EE0791"/>
    <w:rsid w:val="00EE5F72"/>
    <w:rsid w:val="00EF0A57"/>
    <w:rsid w:val="00EF2DDB"/>
    <w:rsid w:val="00F02CC1"/>
    <w:rsid w:val="00F02D55"/>
    <w:rsid w:val="00F1411E"/>
    <w:rsid w:val="00F2275B"/>
    <w:rsid w:val="00F22B43"/>
    <w:rsid w:val="00F2385C"/>
    <w:rsid w:val="00F3427F"/>
    <w:rsid w:val="00F34C1A"/>
    <w:rsid w:val="00F37E65"/>
    <w:rsid w:val="00F416FD"/>
    <w:rsid w:val="00F46F40"/>
    <w:rsid w:val="00F470C1"/>
    <w:rsid w:val="00F507D5"/>
    <w:rsid w:val="00F52A2E"/>
    <w:rsid w:val="00F53AB9"/>
    <w:rsid w:val="00F570E6"/>
    <w:rsid w:val="00F64F86"/>
    <w:rsid w:val="00F71A00"/>
    <w:rsid w:val="00F72B3B"/>
    <w:rsid w:val="00F745BB"/>
    <w:rsid w:val="00F750B3"/>
    <w:rsid w:val="00F75AA6"/>
    <w:rsid w:val="00F77614"/>
    <w:rsid w:val="00F778B7"/>
    <w:rsid w:val="00F82C35"/>
    <w:rsid w:val="00F835D3"/>
    <w:rsid w:val="00F86938"/>
    <w:rsid w:val="00F871FE"/>
    <w:rsid w:val="00F92FB9"/>
    <w:rsid w:val="00F95478"/>
    <w:rsid w:val="00F971AC"/>
    <w:rsid w:val="00FB428F"/>
    <w:rsid w:val="00FB5CB0"/>
    <w:rsid w:val="00FB6E2D"/>
    <w:rsid w:val="00FD2D1E"/>
    <w:rsid w:val="00FE3DC7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B769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  <w:style w:type="character" w:customStyle="1" w:styleId="22">
    <w:name w:val="Основной текст (2)2"/>
    <w:basedOn w:val="a0"/>
    <w:rsid w:val="00F72B3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1602-5CA0-4CB8-8F1A-4A897E62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200</cp:revision>
  <cp:lastPrinted>2023-10-11T13:07:00Z</cp:lastPrinted>
  <dcterms:created xsi:type="dcterms:W3CDTF">2020-06-09T11:33:00Z</dcterms:created>
  <dcterms:modified xsi:type="dcterms:W3CDTF">2024-10-29T09:05:00Z</dcterms:modified>
</cp:coreProperties>
</file>